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F3E2" w14:textId="77777777" w:rsidR="00875E46" w:rsidRPr="00136EFE" w:rsidRDefault="00875E46" w:rsidP="00197CE4">
      <w:pPr>
        <w:jc w:val="center"/>
        <w:rPr>
          <w:rFonts w:ascii="Calibri" w:hAnsi="Calibri"/>
          <w:b/>
          <w:bCs/>
          <w:lang w:val="en-GB"/>
        </w:rPr>
      </w:pPr>
    </w:p>
    <w:p w14:paraId="444AECD7" w14:textId="2088C441" w:rsidR="009115BF" w:rsidRPr="00A10F86" w:rsidRDefault="009115BF" w:rsidP="009115BF">
      <w:pPr>
        <w:jc w:val="center"/>
        <w:rPr>
          <w:b/>
          <w:bCs/>
          <w:sz w:val="36"/>
          <w:szCs w:val="40"/>
        </w:rPr>
      </w:pPr>
      <w:r w:rsidRPr="00A10F86">
        <w:rPr>
          <w:b/>
          <w:bCs/>
          <w:sz w:val="36"/>
          <w:szCs w:val="40"/>
        </w:rPr>
        <w:t xml:space="preserve">Paper </w:t>
      </w:r>
      <w:r>
        <w:rPr>
          <w:b/>
          <w:bCs/>
          <w:sz w:val="36"/>
          <w:szCs w:val="40"/>
        </w:rPr>
        <w:t xml:space="preserve">template and </w:t>
      </w:r>
      <w:r w:rsidRPr="00A10F86">
        <w:rPr>
          <w:b/>
          <w:bCs/>
          <w:sz w:val="36"/>
          <w:szCs w:val="40"/>
        </w:rPr>
        <w:t xml:space="preserve">guidelines for the </w:t>
      </w:r>
      <w:r w:rsidR="00FB6A43">
        <w:rPr>
          <w:b/>
          <w:bCs/>
          <w:sz w:val="36"/>
          <w:szCs w:val="40"/>
        </w:rPr>
        <w:t>Acumen – SYNCHROMODE Final Event</w:t>
      </w:r>
    </w:p>
    <w:p w14:paraId="096CD43E" w14:textId="77777777" w:rsidR="009115BF" w:rsidRPr="008D526D" w:rsidRDefault="009115BF" w:rsidP="009115BF">
      <w:pPr>
        <w:jc w:val="center"/>
        <w:rPr>
          <w:b/>
        </w:rPr>
      </w:pPr>
      <w:r w:rsidRPr="008D526D">
        <w:rPr>
          <w:lang w:val="en-GB"/>
        </w:rPr>
        <w:t>[</w:t>
      </w:r>
      <w:r>
        <w:rPr>
          <w:lang w:val="en-GB"/>
        </w:rPr>
        <w:t>Aptos</w:t>
      </w:r>
      <w:r w:rsidRPr="008D526D">
        <w:rPr>
          <w:lang w:val="en-GB"/>
        </w:rPr>
        <w:t xml:space="preserve"> 18, bold, centred, sentence case]</w:t>
      </w:r>
    </w:p>
    <w:p w14:paraId="2F1703B9" w14:textId="77777777" w:rsidR="009115BF" w:rsidRPr="008D526D" w:rsidRDefault="009115BF" w:rsidP="009115BF">
      <w:pPr>
        <w:rPr>
          <w:lang w:val="en-GB"/>
        </w:rPr>
      </w:pPr>
    </w:p>
    <w:p w14:paraId="20F6A8B3" w14:textId="77777777" w:rsidR="009115BF" w:rsidRPr="008D526D" w:rsidRDefault="009115BF" w:rsidP="009115BF"/>
    <w:p w14:paraId="31B2A25C" w14:textId="77777777" w:rsidR="009115BF" w:rsidRPr="004824EF" w:rsidRDefault="009115BF" w:rsidP="009115BF">
      <w:pPr>
        <w:jc w:val="center"/>
        <w:rPr>
          <w:b/>
          <w:bCs/>
          <w:sz w:val="24"/>
          <w:szCs w:val="28"/>
          <w:lang w:val="en-GB"/>
        </w:rPr>
      </w:pPr>
      <w:r w:rsidRPr="004824EF">
        <w:rPr>
          <w:b/>
          <w:bCs/>
          <w:sz w:val="24"/>
          <w:szCs w:val="28"/>
          <w:lang w:val="en-GB"/>
        </w:rPr>
        <w:t>Author</w:t>
      </w:r>
      <w:r w:rsidRPr="004824EF">
        <w:rPr>
          <w:b/>
          <w:bCs/>
          <w:sz w:val="24"/>
          <w:szCs w:val="28"/>
          <w:vertAlign w:val="superscript"/>
          <w:lang w:val="en-GB"/>
        </w:rPr>
        <w:t>1*</w:t>
      </w:r>
      <w:r w:rsidRPr="004824EF">
        <w:rPr>
          <w:b/>
          <w:bCs/>
          <w:sz w:val="24"/>
          <w:szCs w:val="28"/>
          <w:lang w:val="en-GB"/>
        </w:rPr>
        <w:t>, Author</w:t>
      </w:r>
      <w:r w:rsidRPr="004824EF">
        <w:rPr>
          <w:b/>
          <w:bCs/>
          <w:sz w:val="24"/>
          <w:szCs w:val="28"/>
          <w:vertAlign w:val="superscript"/>
          <w:lang w:val="en-GB"/>
        </w:rPr>
        <w:t>2</w:t>
      </w:r>
      <w:r w:rsidRPr="004824EF">
        <w:rPr>
          <w:sz w:val="24"/>
          <w:szCs w:val="28"/>
          <w:vertAlign w:val="superscript"/>
          <w:lang w:val="en-GB"/>
        </w:rPr>
        <w:t xml:space="preserve"> </w:t>
      </w:r>
      <w:r w:rsidRPr="004824EF">
        <w:rPr>
          <w:sz w:val="24"/>
          <w:szCs w:val="28"/>
          <w:lang w:val="en-GB" w:eastAsia="nl-NL"/>
        </w:rPr>
        <w:t xml:space="preserve">[first and last names of author(s); </w:t>
      </w:r>
      <w:r>
        <w:rPr>
          <w:sz w:val="24"/>
          <w:szCs w:val="28"/>
          <w:lang w:val="en-GB" w:eastAsia="nl-NL"/>
        </w:rPr>
        <w:t>Aptos</w:t>
      </w:r>
      <w:r w:rsidRPr="004824EF">
        <w:rPr>
          <w:sz w:val="24"/>
          <w:szCs w:val="28"/>
          <w:lang w:val="en-GB" w:eastAsia="nl-NL"/>
        </w:rPr>
        <w:t xml:space="preserve"> 1</w:t>
      </w:r>
      <w:r>
        <w:rPr>
          <w:sz w:val="24"/>
          <w:szCs w:val="28"/>
          <w:lang w:val="en-GB" w:eastAsia="nl-NL"/>
        </w:rPr>
        <w:t>2</w:t>
      </w:r>
      <w:r w:rsidRPr="004824EF">
        <w:rPr>
          <w:sz w:val="24"/>
          <w:szCs w:val="28"/>
          <w:lang w:val="en-GB" w:eastAsia="nl-NL"/>
        </w:rPr>
        <w:t>, bold, centred]</w:t>
      </w:r>
    </w:p>
    <w:p w14:paraId="2D0B7A44" w14:textId="77777777" w:rsidR="009115BF" w:rsidRPr="008D526D" w:rsidRDefault="009115BF" w:rsidP="009115BF">
      <w:pPr>
        <w:rPr>
          <w:lang w:val="en-GB"/>
        </w:rPr>
      </w:pPr>
    </w:p>
    <w:p w14:paraId="2C5E4A30" w14:textId="77777777" w:rsidR="009115BF" w:rsidRPr="00CF310F" w:rsidRDefault="009115BF" w:rsidP="009115BF">
      <w:pPr>
        <w:jc w:val="center"/>
        <w:rPr>
          <w:sz w:val="20"/>
          <w:szCs w:val="22"/>
          <w:lang w:val="en-GB"/>
        </w:rPr>
      </w:pPr>
      <w:r w:rsidRPr="00CF310F">
        <w:rPr>
          <w:sz w:val="20"/>
          <w:szCs w:val="22"/>
          <w:lang w:val="en-GB"/>
        </w:rPr>
        <w:t xml:space="preserve">1. Affiliation, Country </w:t>
      </w:r>
      <w:r w:rsidRPr="00CF310F">
        <w:rPr>
          <w:sz w:val="20"/>
          <w:szCs w:val="22"/>
          <w:lang w:val="en-GB" w:eastAsia="nl-NL"/>
        </w:rPr>
        <w:t>[</w:t>
      </w:r>
      <w:r>
        <w:rPr>
          <w:sz w:val="20"/>
          <w:szCs w:val="22"/>
          <w:lang w:val="en-GB" w:eastAsia="nl-NL"/>
        </w:rPr>
        <w:t>Aptos</w:t>
      </w:r>
      <w:r w:rsidRPr="00CF310F">
        <w:rPr>
          <w:sz w:val="20"/>
          <w:szCs w:val="22"/>
          <w:lang w:val="en-GB" w:eastAsia="nl-NL"/>
        </w:rPr>
        <w:t xml:space="preserve"> 10, regular, centred,]</w:t>
      </w:r>
    </w:p>
    <w:p w14:paraId="3850D1DB" w14:textId="77777777" w:rsidR="009115BF" w:rsidRPr="00CF310F" w:rsidRDefault="009115BF" w:rsidP="009115BF">
      <w:pPr>
        <w:jc w:val="center"/>
        <w:rPr>
          <w:sz w:val="20"/>
          <w:szCs w:val="22"/>
          <w:lang w:val="en-GB"/>
        </w:rPr>
      </w:pPr>
      <w:r w:rsidRPr="00CF310F">
        <w:rPr>
          <w:sz w:val="20"/>
          <w:szCs w:val="22"/>
          <w:lang w:val="en-GB"/>
        </w:rPr>
        <w:t>2. Affiliation, Country</w:t>
      </w:r>
    </w:p>
    <w:p w14:paraId="0F8F7DCD" w14:textId="77777777" w:rsidR="009115BF" w:rsidRPr="00CF310F" w:rsidRDefault="009115BF" w:rsidP="009115BF">
      <w:pPr>
        <w:rPr>
          <w:sz w:val="20"/>
          <w:szCs w:val="22"/>
        </w:rPr>
      </w:pPr>
    </w:p>
    <w:p w14:paraId="0ED9E0A4" w14:textId="77777777" w:rsidR="009115BF" w:rsidRPr="00CF310F" w:rsidRDefault="009115BF" w:rsidP="009115BF">
      <w:pPr>
        <w:jc w:val="center"/>
        <w:rPr>
          <w:sz w:val="20"/>
          <w:szCs w:val="22"/>
          <w:lang w:val="en-GB" w:eastAsia="nl-NL"/>
        </w:rPr>
      </w:pPr>
      <w:r w:rsidRPr="00CF310F">
        <w:rPr>
          <w:sz w:val="20"/>
          <w:szCs w:val="22"/>
          <w:lang w:val="en-GB" w:eastAsia="nl-NL"/>
        </w:rPr>
        <w:t xml:space="preserve">[One line per number/affiliation; the main author is indicated with *, please include </w:t>
      </w:r>
      <w:r w:rsidRPr="00CF310F">
        <w:rPr>
          <w:b/>
          <w:sz w:val="20"/>
          <w:szCs w:val="22"/>
          <w:lang w:val="en-GB" w:eastAsia="nl-NL"/>
        </w:rPr>
        <w:t>e-mail</w:t>
      </w:r>
      <w:r w:rsidRPr="00CF310F">
        <w:rPr>
          <w:sz w:val="20"/>
          <w:szCs w:val="22"/>
          <w:lang w:val="en-GB" w:eastAsia="nl-NL"/>
        </w:rPr>
        <w:t xml:space="preserve"> address]</w:t>
      </w:r>
    </w:p>
    <w:p w14:paraId="578BABC6" w14:textId="77777777" w:rsidR="009115BF" w:rsidRPr="008B682E" w:rsidRDefault="009115BF" w:rsidP="009115BF">
      <w:pPr>
        <w:rPr>
          <w:lang w:val="en-GB"/>
        </w:rPr>
      </w:pPr>
    </w:p>
    <w:p w14:paraId="2449AD9D" w14:textId="77777777" w:rsidR="009115BF" w:rsidRPr="008D526D" w:rsidRDefault="009115BF" w:rsidP="009115BF"/>
    <w:p w14:paraId="39961BFA" w14:textId="77777777" w:rsidR="009115BF" w:rsidRPr="00366711" w:rsidRDefault="009115BF" w:rsidP="009115BF">
      <w:pPr>
        <w:rPr>
          <w:b/>
          <w:bCs/>
        </w:rPr>
      </w:pPr>
      <w:r w:rsidRPr="00366711">
        <w:rPr>
          <w:b/>
          <w:bCs/>
        </w:rPr>
        <w:t xml:space="preserve">Abstract </w:t>
      </w:r>
      <w:r w:rsidRPr="00366711">
        <w:rPr>
          <w:lang w:val="en-GB" w:eastAsia="nl-NL"/>
        </w:rPr>
        <w:t>[</w:t>
      </w:r>
      <w:r>
        <w:rPr>
          <w:lang w:val="en-GB" w:eastAsia="nl-NL"/>
        </w:rPr>
        <w:t>Aptos</w:t>
      </w:r>
      <w:r w:rsidRPr="00366711">
        <w:rPr>
          <w:lang w:val="en-GB" w:eastAsia="nl-NL"/>
        </w:rPr>
        <w:t xml:space="preserve"> 11, bold, sentence case, aligned left]</w:t>
      </w:r>
    </w:p>
    <w:p w14:paraId="4EBC2BA6" w14:textId="77777777" w:rsidR="009115BF" w:rsidRPr="0038498D" w:rsidRDefault="009115BF" w:rsidP="009115BF"/>
    <w:p w14:paraId="23E35360" w14:textId="77777777" w:rsidR="009115BF" w:rsidRDefault="009115BF" w:rsidP="009115BF">
      <w:pPr>
        <w:rPr>
          <w:i/>
          <w:iCs/>
        </w:rPr>
      </w:pPr>
      <w:r w:rsidRPr="00A10F86">
        <w:rPr>
          <w:i/>
          <w:iCs/>
        </w:rPr>
        <w:t>Each paper should include an abstract of maximum 150 words presenting its key points and accompanied by a list of five to ten keywords. These two sections should follow the paper’s title and have this formatting of characters. The title ‘Keywords’ and the keywords included should appear on the same line</w:t>
      </w:r>
      <w:r>
        <w:rPr>
          <w:i/>
          <w:iCs/>
        </w:rPr>
        <w:t>.</w:t>
      </w:r>
    </w:p>
    <w:p w14:paraId="63025C12" w14:textId="77777777" w:rsidR="009115BF" w:rsidRPr="008A103B" w:rsidRDefault="009115BF" w:rsidP="009115BF">
      <w:pPr>
        <w:rPr>
          <w:i/>
          <w:iCs/>
        </w:rPr>
      </w:pPr>
      <w:r w:rsidRPr="008A103B">
        <w:rPr>
          <w:i/>
          <w:iCs/>
        </w:rPr>
        <w:t xml:space="preserve">[11 pts font size, </w:t>
      </w:r>
      <w:r>
        <w:rPr>
          <w:i/>
          <w:iCs/>
        </w:rPr>
        <w:t>Aptos</w:t>
      </w:r>
      <w:r w:rsidRPr="008A103B">
        <w:rPr>
          <w:i/>
          <w:iCs/>
        </w:rPr>
        <w:t>, Italic]</w:t>
      </w:r>
    </w:p>
    <w:p w14:paraId="6C930257" w14:textId="77777777" w:rsidR="009115BF" w:rsidRPr="0004629E" w:rsidRDefault="009115BF" w:rsidP="009115BF"/>
    <w:p w14:paraId="5ECDC1B5" w14:textId="77777777" w:rsidR="009115BF" w:rsidRPr="007034CB" w:rsidRDefault="009115BF" w:rsidP="009115BF">
      <w:pPr>
        <w:rPr>
          <w:sz w:val="20"/>
          <w:szCs w:val="22"/>
        </w:rPr>
      </w:pPr>
      <w:r w:rsidRPr="007034CB">
        <w:rPr>
          <w:b/>
          <w:sz w:val="20"/>
          <w:szCs w:val="22"/>
        </w:rPr>
        <w:t>Keywords:</w:t>
      </w:r>
      <w:r w:rsidRPr="007034CB">
        <w:rPr>
          <w:sz w:val="20"/>
          <w:szCs w:val="22"/>
        </w:rPr>
        <w:t xml:space="preserve"> </w:t>
      </w:r>
      <w:r w:rsidRPr="007034CB">
        <w:rPr>
          <w:i/>
          <w:iCs/>
          <w:sz w:val="20"/>
          <w:szCs w:val="22"/>
        </w:rPr>
        <w:t>Text formatting, Page setup.</w:t>
      </w:r>
    </w:p>
    <w:p w14:paraId="168D3192" w14:textId="77777777" w:rsidR="009115BF" w:rsidRPr="007772F7" w:rsidRDefault="009115BF" w:rsidP="009115BF"/>
    <w:p w14:paraId="41B36855" w14:textId="77777777" w:rsidR="009115BF" w:rsidRPr="002920F9" w:rsidRDefault="009115BF" w:rsidP="009115BF">
      <w:pPr>
        <w:pStyle w:val="Heading1"/>
      </w:pPr>
      <w:r w:rsidRPr="002920F9">
        <w:t>Introduction</w:t>
      </w:r>
    </w:p>
    <w:p w14:paraId="1AB66ADC" w14:textId="36266336" w:rsidR="009115BF" w:rsidRPr="007772F7" w:rsidRDefault="009115BF" w:rsidP="009115BF">
      <w:r w:rsidRPr="007772F7">
        <w:t xml:space="preserve">Papers should </w:t>
      </w:r>
      <w:r w:rsidR="00FB6A43">
        <w:t xml:space="preserve">be limited to </w:t>
      </w:r>
      <w:r w:rsidRPr="007772F7">
        <w:t xml:space="preserve"> </w:t>
      </w:r>
      <w:r w:rsidR="00FB6A43" w:rsidRPr="00FB6A43">
        <w:rPr>
          <w:b/>
          <w:bCs/>
        </w:rPr>
        <w:t>2-4 pages</w:t>
      </w:r>
      <w:r w:rsidRPr="007772F7">
        <w:t xml:space="preserve">. </w:t>
      </w:r>
    </w:p>
    <w:p w14:paraId="632E3590" w14:textId="77777777" w:rsidR="009115BF" w:rsidRPr="007772F7" w:rsidRDefault="009115BF" w:rsidP="009115BF"/>
    <w:p w14:paraId="7EC9C5A0" w14:textId="77777777" w:rsidR="009115BF" w:rsidRPr="00A10F86" w:rsidRDefault="009115BF" w:rsidP="009115BF">
      <w:r w:rsidRPr="00A10F86">
        <w:t xml:space="preserve">The text should be written in A4 paper size, should be justified (aligned to both right and left margins) and </w:t>
      </w:r>
      <w:r>
        <w:t>Aptos</w:t>
      </w:r>
      <w:r w:rsidRPr="00A10F86">
        <w:t>, 11 pts should be used as a font. Margins should be customized as follows: top, bottom</w:t>
      </w:r>
      <w:r>
        <w:t xml:space="preserve"> 2.54 cm</w:t>
      </w:r>
      <w:r w:rsidRPr="00A10F86">
        <w:t xml:space="preserve">, right </w:t>
      </w:r>
      <w:r>
        <w:t>and</w:t>
      </w:r>
      <w:r w:rsidRPr="00A10F86">
        <w:t xml:space="preserve"> left </w:t>
      </w:r>
      <w:r>
        <w:t>1.90</w:t>
      </w:r>
      <w:r w:rsidRPr="00A10F86">
        <w:t xml:space="preserve"> cm. Please make sure that the text area matches the one shown in the preview.</w:t>
      </w:r>
    </w:p>
    <w:p w14:paraId="1DAF960B" w14:textId="77777777" w:rsidR="009115BF" w:rsidRPr="0004629E" w:rsidRDefault="009115BF" w:rsidP="009115BF"/>
    <w:p w14:paraId="741BF4D7" w14:textId="77777777" w:rsidR="009115BF" w:rsidRPr="007772F7" w:rsidRDefault="009115BF" w:rsidP="009115BF">
      <w:r w:rsidRPr="007772F7">
        <w:t xml:space="preserve">Page numbers should be </w:t>
      </w:r>
      <w:r w:rsidRPr="00C4102F">
        <w:t>on the right side at the bottom of the page</w:t>
      </w:r>
      <w:r w:rsidRPr="007772F7">
        <w:t>.</w:t>
      </w:r>
    </w:p>
    <w:p w14:paraId="6F8CDBEE" w14:textId="77777777" w:rsidR="009115BF" w:rsidRPr="007772F7" w:rsidRDefault="009115BF" w:rsidP="009115BF"/>
    <w:p w14:paraId="09DE352C" w14:textId="77777777" w:rsidR="009115BF" w:rsidRPr="007772F7" w:rsidRDefault="009115BF" w:rsidP="009115BF">
      <w:r w:rsidRPr="007772F7">
        <w:t>Use single spacing. At the beginning of each paragraph do not use indentation but leave one blank line between successive paragraphs.</w:t>
      </w:r>
    </w:p>
    <w:p w14:paraId="2CAA8844" w14:textId="77777777" w:rsidR="009115BF" w:rsidRPr="007772F7" w:rsidRDefault="009115BF" w:rsidP="009115BF"/>
    <w:p w14:paraId="253A63C9" w14:textId="77777777" w:rsidR="009115BF" w:rsidRPr="007772F7" w:rsidRDefault="009115BF" w:rsidP="009115BF">
      <w:r w:rsidRPr="007772F7">
        <w:t>The file that will be submitted should be in .</w:t>
      </w:r>
      <w:r>
        <w:t>pdf</w:t>
      </w:r>
      <w:r w:rsidRPr="007772F7">
        <w:t xml:space="preserve"> format.</w:t>
      </w:r>
    </w:p>
    <w:p w14:paraId="4C12C9A5" w14:textId="77777777" w:rsidR="009115BF" w:rsidRPr="0038498D" w:rsidRDefault="009115BF" w:rsidP="009115BF">
      <w:pPr>
        <w:pStyle w:val="Heading1"/>
      </w:pPr>
      <w:r w:rsidRPr="0038498D">
        <w:t>Paper Outline</w:t>
      </w:r>
    </w:p>
    <w:p w14:paraId="07CE9E8E" w14:textId="77777777" w:rsidR="009115BF" w:rsidRPr="007772F7" w:rsidRDefault="009115BF" w:rsidP="009115BF">
      <w:r w:rsidRPr="007772F7">
        <w:t>Papers should be structured as follows:</w:t>
      </w:r>
    </w:p>
    <w:p w14:paraId="4DDD392E" w14:textId="77777777" w:rsidR="00D52C4B" w:rsidRDefault="009115BF" w:rsidP="009115BF">
      <w:pPr>
        <w:pStyle w:val="ListParagraph"/>
        <w:numPr>
          <w:ilvl w:val="0"/>
          <w:numId w:val="17"/>
        </w:numPr>
        <w:spacing w:after="200" w:line="276" w:lineRule="auto"/>
        <w:sectPr w:rsidR="00D52C4B">
          <w:headerReference w:type="default" r:id="rId10"/>
          <w:footerReference w:type="default" r:id="rId11"/>
          <w:pgSz w:w="11906" w:h="16838"/>
          <w:pgMar w:top="1440" w:right="1440" w:bottom="1440" w:left="1440" w:header="708" w:footer="708" w:gutter="0"/>
          <w:cols w:space="708"/>
          <w:docGrid w:linePitch="360"/>
        </w:sectPr>
      </w:pPr>
      <w:r w:rsidRPr="007772F7">
        <w:rPr>
          <w:i/>
        </w:rPr>
        <w:t xml:space="preserve">Introduction, </w:t>
      </w:r>
      <w:r w:rsidRPr="007772F7">
        <w:t>which should include previous research work, the objective and practical applications of the paper.</w:t>
      </w:r>
    </w:p>
    <w:p w14:paraId="60DF2434" w14:textId="77777777" w:rsidR="001F75F8" w:rsidRDefault="001F75F8" w:rsidP="009115BF">
      <w:pPr>
        <w:pStyle w:val="ListParagraph"/>
        <w:numPr>
          <w:ilvl w:val="0"/>
          <w:numId w:val="17"/>
        </w:numPr>
        <w:spacing w:after="200" w:line="276" w:lineRule="auto"/>
        <w:sectPr w:rsidR="001F75F8" w:rsidSect="00D52C4B">
          <w:type w:val="continuous"/>
          <w:pgSz w:w="11906" w:h="16838"/>
          <w:pgMar w:top="1440" w:right="1440" w:bottom="1440" w:left="1440" w:header="708" w:footer="708" w:gutter="0"/>
          <w:cols w:space="708"/>
          <w:docGrid w:linePitch="360"/>
        </w:sectPr>
      </w:pPr>
    </w:p>
    <w:p w14:paraId="1CA5585F" w14:textId="77777777" w:rsidR="009115BF" w:rsidRPr="007772F7" w:rsidRDefault="009115BF" w:rsidP="00CF6D30">
      <w:pPr>
        <w:pStyle w:val="ListParagraph"/>
        <w:spacing w:after="200" w:line="276" w:lineRule="auto"/>
        <w:rPr>
          <w:i/>
        </w:rPr>
      </w:pPr>
    </w:p>
    <w:p w14:paraId="0E3C037D" w14:textId="77777777" w:rsidR="009115BF" w:rsidRPr="007772F7" w:rsidRDefault="009115BF" w:rsidP="009115BF">
      <w:pPr>
        <w:pStyle w:val="ListParagraph"/>
        <w:numPr>
          <w:ilvl w:val="0"/>
          <w:numId w:val="17"/>
        </w:numPr>
        <w:spacing w:after="200" w:line="276" w:lineRule="auto"/>
      </w:pPr>
      <w:r w:rsidRPr="007772F7">
        <w:rPr>
          <w:i/>
        </w:rPr>
        <w:t xml:space="preserve">Main Text, </w:t>
      </w:r>
      <w:r w:rsidRPr="007772F7">
        <w:t>which will be the paper’s core part where the analysis will be undertaken in a clear and documented way</w:t>
      </w:r>
    </w:p>
    <w:p w14:paraId="2F5E971F" w14:textId="77777777" w:rsidR="009115BF" w:rsidRPr="007772F7" w:rsidRDefault="009115BF" w:rsidP="009115BF">
      <w:pPr>
        <w:pStyle w:val="ListParagraph"/>
        <w:numPr>
          <w:ilvl w:val="0"/>
          <w:numId w:val="17"/>
        </w:numPr>
        <w:spacing w:after="200" w:line="276" w:lineRule="auto"/>
      </w:pPr>
      <w:r w:rsidRPr="007772F7">
        <w:t>Conclusions</w:t>
      </w:r>
    </w:p>
    <w:p w14:paraId="5AD84964" w14:textId="77777777" w:rsidR="009115BF" w:rsidRPr="007772F7" w:rsidRDefault="009115BF" w:rsidP="009115BF">
      <w:pPr>
        <w:pStyle w:val="ListParagraph"/>
        <w:numPr>
          <w:ilvl w:val="0"/>
          <w:numId w:val="17"/>
        </w:numPr>
        <w:spacing w:after="200" w:line="276" w:lineRule="auto"/>
      </w:pPr>
      <w:r w:rsidRPr="007772F7">
        <w:t>Acknowledgements (if needed)</w:t>
      </w:r>
    </w:p>
    <w:p w14:paraId="368465F5" w14:textId="77777777" w:rsidR="009115BF" w:rsidRPr="007772F7" w:rsidRDefault="009115BF" w:rsidP="009115BF">
      <w:pPr>
        <w:pStyle w:val="ListParagraph"/>
        <w:numPr>
          <w:ilvl w:val="0"/>
          <w:numId w:val="17"/>
        </w:numPr>
        <w:spacing w:after="200" w:line="276" w:lineRule="auto"/>
      </w:pPr>
      <w:r w:rsidRPr="007772F7">
        <w:t>References - Bibliography</w:t>
      </w:r>
    </w:p>
    <w:p w14:paraId="10483FAC" w14:textId="77777777" w:rsidR="009115BF" w:rsidRPr="007772F7" w:rsidRDefault="009115BF" w:rsidP="009115BF">
      <w:pPr>
        <w:pStyle w:val="ListParagraph"/>
        <w:numPr>
          <w:ilvl w:val="0"/>
          <w:numId w:val="17"/>
        </w:numPr>
        <w:spacing w:after="200" w:line="276" w:lineRule="auto"/>
      </w:pPr>
      <w:r w:rsidRPr="007772F7">
        <w:rPr>
          <w:i/>
          <w:iCs/>
        </w:rPr>
        <w:t xml:space="preserve">Annexes </w:t>
      </w:r>
      <w:r w:rsidRPr="007772F7">
        <w:t>(if needed)</w:t>
      </w:r>
    </w:p>
    <w:p w14:paraId="3EBF70E4" w14:textId="77777777" w:rsidR="009115BF" w:rsidRPr="00294E41" w:rsidRDefault="009115BF" w:rsidP="009115BF">
      <w:pPr>
        <w:pStyle w:val="Heading1"/>
      </w:pPr>
      <w:r w:rsidRPr="00294E41">
        <w:t>Main Text</w:t>
      </w:r>
    </w:p>
    <w:p w14:paraId="515AB8A3" w14:textId="77777777" w:rsidR="009115BF" w:rsidRPr="00913D1D" w:rsidRDefault="009115BF" w:rsidP="009115BF">
      <w:pPr>
        <w:pStyle w:val="Heading2"/>
      </w:pPr>
      <w:r w:rsidRPr="00913D1D">
        <w:t>Page Setup</w:t>
      </w:r>
    </w:p>
    <w:p w14:paraId="206A2EF1" w14:textId="77777777" w:rsidR="009115BF" w:rsidRDefault="009115BF" w:rsidP="009115BF">
      <w:pPr>
        <w:rPr>
          <w:strike/>
        </w:rPr>
      </w:pPr>
      <w:r w:rsidRPr="007772F7">
        <w:t>The font size of the paper’s title should be 1</w:t>
      </w:r>
      <w:r>
        <w:t>8</w:t>
      </w:r>
      <w:r w:rsidRPr="007772F7">
        <w:t xml:space="preserve"> pts, bold, centered and the first letter of each word should be capitalized i.e. "Title Letters". Two blank lines should follow. The authors’ names are written next with 1</w:t>
      </w:r>
      <w:r>
        <w:t>2</w:t>
      </w:r>
      <w:r w:rsidRPr="007772F7">
        <w:t xml:space="preserve"> pts font size, bold and centered. One blank line follows. The authors’ affiliations and e-mails are included next with 1</w:t>
      </w:r>
      <w:r>
        <w:t>0</w:t>
      </w:r>
      <w:r w:rsidRPr="007772F7">
        <w:t xml:space="preserve"> pts font size, normal and centered. The word “Abstract” follows afterwards with 1</w:t>
      </w:r>
      <w:r>
        <w:t>1</w:t>
      </w:r>
      <w:r w:rsidRPr="007772F7">
        <w:t xml:space="preserve"> pts font size, bold and </w:t>
      </w:r>
      <w:r>
        <w:t>aligned left</w:t>
      </w:r>
      <w:r w:rsidRPr="007772F7">
        <w:t xml:space="preserve">. Separated with one blank line, the text of the abstract is included with 11 pts font size. Keywords should be written in one line after the text of the abstract with 10 pts font size. </w:t>
      </w:r>
    </w:p>
    <w:p w14:paraId="24979258" w14:textId="77777777" w:rsidR="009115BF" w:rsidRDefault="009115BF" w:rsidP="009115BF"/>
    <w:p w14:paraId="65D5F5AF" w14:textId="77777777" w:rsidR="009115BF" w:rsidRPr="007772F7" w:rsidRDefault="009115BF" w:rsidP="009115BF"/>
    <w:p w14:paraId="5C3F31DC" w14:textId="77777777" w:rsidR="009115BF" w:rsidRPr="007772F7" w:rsidRDefault="009115BF" w:rsidP="009115BF">
      <w:r w:rsidRPr="007772F7">
        <w:t>The title of the first section is included after a blank line. Please note that there should be</w:t>
      </w:r>
      <w:r w:rsidRPr="007772F7">
        <w:rPr>
          <w:b/>
          <w:i/>
        </w:rPr>
        <w:t xml:space="preserve"> no other blank lines </w:t>
      </w:r>
      <w:r>
        <w:rPr>
          <w:b/>
          <w:i/>
        </w:rPr>
        <w:t xml:space="preserve">included before any section </w:t>
      </w:r>
      <w:r w:rsidRPr="007772F7">
        <w:rPr>
          <w:b/>
          <w:i/>
        </w:rPr>
        <w:t>anywhere else in the text</w:t>
      </w:r>
      <w:r w:rsidRPr="007772F7">
        <w:t>.</w:t>
      </w:r>
    </w:p>
    <w:p w14:paraId="7F68A55A" w14:textId="77777777" w:rsidR="009115BF" w:rsidRPr="007772F7" w:rsidRDefault="009115BF" w:rsidP="009115BF"/>
    <w:p w14:paraId="6C9C6521" w14:textId="77777777" w:rsidR="009115BF" w:rsidRPr="0038498D" w:rsidRDefault="009115BF" w:rsidP="009115BF">
      <w:pPr>
        <w:pStyle w:val="Heading2"/>
      </w:pPr>
      <w:r w:rsidRPr="0038498D">
        <w:t>Text</w:t>
      </w:r>
    </w:p>
    <w:p w14:paraId="46E09182" w14:textId="77777777" w:rsidR="009115BF" w:rsidRPr="007772F7" w:rsidRDefault="009115BF" w:rsidP="009115BF">
      <w:r w:rsidRPr="007772F7">
        <w:t xml:space="preserve">The whole text should be written in </w:t>
      </w:r>
      <w:r>
        <w:t>Aptos</w:t>
      </w:r>
      <w:r w:rsidRPr="007772F7">
        <w:t>, 1</w:t>
      </w:r>
      <w:r>
        <w:t>1</w:t>
      </w:r>
      <w:r w:rsidRPr="007772F7">
        <w:t xml:space="preserve"> pts font size, in single line spacing, with </w:t>
      </w:r>
      <w:r w:rsidRPr="00D4591D">
        <w:t>0</w:t>
      </w:r>
      <w:r w:rsidRPr="007772F7">
        <w:t xml:space="preserve"> pts spacing after the paragraph and justified (aligned to both left and right margins).</w:t>
      </w:r>
    </w:p>
    <w:p w14:paraId="303AFF12" w14:textId="77777777" w:rsidR="009115BF" w:rsidRPr="007772F7" w:rsidRDefault="009115BF" w:rsidP="009115BF"/>
    <w:p w14:paraId="62581D05" w14:textId="77777777" w:rsidR="009115BF" w:rsidRPr="0038498D" w:rsidRDefault="009115BF" w:rsidP="009115BF">
      <w:pPr>
        <w:pStyle w:val="Heading2"/>
      </w:pPr>
      <w:r w:rsidRPr="0038498D">
        <w:t xml:space="preserve">Headings </w:t>
      </w:r>
    </w:p>
    <w:p w14:paraId="695E2D98" w14:textId="77777777" w:rsidR="009115BF" w:rsidRPr="007772F7" w:rsidRDefault="009115BF" w:rsidP="009115BF">
      <w:r w:rsidRPr="007772F7">
        <w:t xml:space="preserve">The </w:t>
      </w:r>
      <w:r w:rsidRPr="007772F7">
        <w:rPr>
          <w:b/>
        </w:rPr>
        <w:t>headings of the main sections</w:t>
      </w:r>
      <w:r w:rsidRPr="007772F7">
        <w:t xml:space="preserve"> should be aligned left, start with a capital letter and be numbered (Introduction should be the first main section). The </w:t>
      </w:r>
      <w:r w:rsidRPr="007772F7">
        <w:rPr>
          <w:b/>
        </w:rPr>
        <w:t>headings of the subsections</w:t>
      </w:r>
      <w:r w:rsidRPr="007772F7">
        <w:t xml:space="preserve"> should be in Italic, left aligned, with the first letter of each word capitalized. The second and third line of each heading should be indented below the first letter of the first line and not below its numbering. Do not leave any blank line between the text and the heading of each subsection.</w:t>
      </w:r>
    </w:p>
    <w:p w14:paraId="5D0805D2" w14:textId="77777777" w:rsidR="009115BF" w:rsidRPr="007772F7" w:rsidRDefault="009115BF" w:rsidP="009115BF"/>
    <w:p w14:paraId="17D42ED2" w14:textId="77777777" w:rsidR="009115BF" w:rsidRPr="0038498D" w:rsidRDefault="009115BF" w:rsidP="009115BF">
      <w:pPr>
        <w:pStyle w:val="Heading2"/>
      </w:pPr>
      <w:r w:rsidRPr="0038498D">
        <w:t>Paragraph</w:t>
      </w:r>
    </w:p>
    <w:p w14:paraId="4214E67C" w14:textId="77777777" w:rsidR="009115BF" w:rsidRDefault="009115BF" w:rsidP="009115BF">
      <w:r w:rsidRPr="007772F7">
        <w:t>There should be no indentation at the beginning of each new paragraph, following the example of this template.</w:t>
      </w:r>
    </w:p>
    <w:p w14:paraId="36DB05BA" w14:textId="77777777" w:rsidR="009115BF" w:rsidRPr="007772F7" w:rsidRDefault="009115BF" w:rsidP="009115BF"/>
    <w:p w14:paraId="0B7792E1" w14:textId="77777777" w:rsidR="009115BF" w:rsidRDefault="009115BF" w:rsidP="009115BF">
      <w:r w:rsidRPr="00D82AA0">
        <w:t>No headers, page numbers, or footnotes should be inserted. Please use the headers and page numbers included in this template. The footer should remain as is in the template, with the title of the paper added on the left side of the footer.</w:t>
      </w:r>
    </w:p>
    <w:p w14:paraId="054A8135" w14:textId="77777777" w:rsidR="009115BF" w:rsidRPr="007772F7" w:rsidRDefault="009115BF" w:rsidP="009115BF"/>
    <w:p w14:paraId="164B7BF7" w14:textId="77777777" w:rsidR="009115BF" w:rsidRPr="007772F7" w:rsidRDefault="009115BF" w:rsidP="009115BF">
      <w:r w:rsidRPr="007772F7">
        <w:t>If a paragraph contains:</w:t>
      </w:r>
    </w:p>
    <w:p w14:paraId="68DF5E90" w14:textId="77777777" w:rsidR="009115BF" w:rsidRPr="007772F7" w:rsidRDefault="009115BF" w:rsidP="009115BF">
      <w:pPr>
        <w:pStyle w:val="ListParagraph"/>
        <w:numPr>
          <w:ilvl w:val="0"/>
          <w:numId w:val="18"/>
        </w:numPr>
        <w:spacing w:after="200" w:line="276" w:lineRule="auto"/>
      </w:pPr>
      <w:r w:rsidRPr="007772F7">
        <w:t>Bullets</w:t>
      </w:r>
    </w:p>
    <w:p w14:paraId="5C3B9E1E" w14:textId="77777777" w:rsidR="009115BF" w:rsidRPr="007772F7" w:rsidRDefault="009115BF" w:rsidP="009115BF">
      <w:pPr>
        <w:pStyle w:val="ListParagraph"/>
        <w:numPr>
          <w:ilvl w:val="0"/>
          <w:numId w:val="18"/>
        </w:numPr>
        <w:spacing w:after="200" w:line="276" w:lineRule="auto"/>
      </w:pPr>
      <w:r w:rsidRPr="007772F7">
        <w:lastRenderedPageBreak/>
        <w:t>Numbering e.g. a), b), c), or i), ii), iii) etc.</w:t>
      </w:r>
    </w:p>
    <w:p w14:paraId="762DBCA3" w14:textId="77777777" w:rsidR="009115BF" w:rsidRPr="007772F7" w:rsidRDefault="009115BF" w:rsidP="009115BF">
      <w:pPr>
        <w:pStyle w:val="ListParagraph"/>
        <w:numPr>
          <w:ilvl w:val="0"/>
          <w:numId w:val="18"/>
        </w:numPr>
        <w:spacing w:after="200" w:line="276" w:lineRule="auto"/>
      </w:pPr>
      <w:r w:rsidRPr="007772F7">
        <w:t>Other items</w:t>
      </w:r>
    </w:p>
    <w:p w14:paraId="53AAADF4" w14:textId="77777777" w:rsidR="009115BF" w:rsidRPr="0009715A" w:rsidRDefault="009115BF" w:rsidP="009115BF">
      <w:r w:rsidRPr="007772F7">
        <w:t>which are all included in the same paragraph, there should be no spaces between them (spacing before and after should be 0 pts).</w:t>
      </w:r>
    </w:p>
    <w:p w14:paraId="55E0437B" w14:textId="77777777" w:rsidR="009115BF" w:rsidRPr="0009715A" w:rsidRDefault="009115BF" w:rsidP="009115BF"/>
    <w:p w14:paraId="1789975C" w14:textId="77777777" w:rsidR="009115BF" w:rsidRPr="007772F7" w:rsidRDefault="009115BF" w:rsidP="009115BF">
      <w:pPr>
        <w:rPr>
          <w:b/>
          <w:i/>
        </w:rPr>
      </w:pPr>
      <w:r w:rsidRPr="007772F7">
        <w:t>When using additional text numbering, the format of the numbering and the bullets can be changed at will, e.g. a), b) c) or i), ii), iii), etc.</w:t>
      </w:r>
    </w:p>
    <w:p w14:paraId="14805773" w14:textId="77777777" w:rsidR="009115BF" w:rsidRPr="007772F7" w:rsidRDefault="009115BF" w:rsidP="009115BF"/>
    <w:p w14:paraId="1AA7A501" w14:textId="77777777" w:rsidR="009115BF" w:rsidRPr="0038498D" w:rsidRDefault="009115BF" w:rsidP="009115BF">
      <w:pPr>
        <w:pStyle w:val="Heading2"/>
      </w:pPr>
      <w:r w:rsidRPr="0038498D">
        <w:t>Equations</w:t>
      </w:r>
    </w:p>
    <w:p w14:paraId="2C71E31E" w14:textId="77777777" w:rsidR="009115BF" w:rsidRDefault="009115BF" w:rsidP="009115BF">
      <w:r w:rsidRPr="007772F7">
        <w:t>Mathematical equations that are included in the same line with the text, should be written on a separate line, centered and should be considered as separate paragraphs. The numbering of the equations should be aligned right, in bold, using Arabic numbers.</w:t>
      </w:r>
    </w:p>
    <w:p w14:paraId="2822C1E1" w14:textId="77777777" w:rsidR="009115BF" w:rsidRPr="007772F7" w:rsidRDefault="009115BF" w:rsidP="009115BF"/>
    <w:p w14:paraId="58748F42" w14:textId="77777777" w:rsidR="009115BF" w:rsidRPr="007772F7" w:rsidRDefault="009115BF" w:rsidP="009115BF">
      <w:pPr>
        <w:rPr>
          <w:b/>
        </w:rPr>
      </w:pPr>
      <m:oMath>
        <m:r>
          <w:rPr>
            <w:rFonts w:ascii="Cambria Math"/>
            <w:noProof/>
          </w:rPr>
          <m:t>a</m:t>
        </m:r>
        <m:sSup>
          <m:sSupPr>
            <m:ctrlPr>
              <w:rPr>
                <w:rFonts w:ascii="Cambria Math" w:hAnsi="Cambria Math"/>
                <w:i/>
                <w:noProof/>
              </w:rPr>
            </m:ctrlPr>
          </m:sSupPr>
          <m:e>
            <m:r>
              <w:rPr>
                <w:rFonts w:ascii="Cambria Math"/>
                <w:noProof/>
              </w:rPr>
              <m:t>x</m:t>
            </m:r>
          </m:e>
          <m:sup>
            <m:r>
              <w:rPr>
                <w:rFonts w:ascii="Cambria Math"/>
                <w:noProof/>
              </w:rPr>
              <m:t>2</m:t>
            </m:r>
          </m:sup>
        </m:sSup>
        <m:r>
          <w:rPr>
            <w:rFonts w:ascii="Cambria Math"/>
            <w:noProof/>
          </w:rPr>
          <m:t>+bx+c=0</m:t>
        </m:r>
      </m:oMath>
      <w:r w:rsidRPr="007772F7">
        <w:tab/>
      </w:r>
      <w:r w:rsidRPr="007772F7">
        <w:tab/>
      </w:r>
      <w:r w:rsidRPr="007772F7">
        <w:tab/>
      </w:r>
      <w:r w:rsidRPr="007772F7">
        <w:tab/>
      </w:r>
      <w:r w:rsidRPr="007772F7">
        <w:rPr>
          <w:b/>
        </w:rPr>
        <w:t>(1)</w:t>
      </w:r>
    </w:p>
    <w:p w14:paraId="0AA8AB80" w14:textId="77777777" w:rsidR="009115BF" w:rsidRPr="007772F7" w:rsidRDefault="009115BF" w:rsidP="009115BF"/>
    <w:p w14:paraId="03C7FCC9" w14:textId="77777777" w:rsidR="009115BF" w:rsidRPr="0038498D" w:rsidRDefault="009115BF" w:rsidP="009115BF">
      <w:pPr>
        <w:pStyle w:val="Heading2"/>
      </w:pPr>
      <w:r w:rsidRPr="0038498D">
        <w:t xml:space="preserve">Figures and </w:t>
      </w:r>
      <w:r>
        <w:t>t</w:t>
      </w:r>
      <w:r w:rsidRPr="0038498D">
        <w:t>ables</w:t>
      </w:r>
    </w:p>
    <w:p w14:paraId="2A394FBC" w14:textId="77777777" w:rsidR="009115BF" w:rsidRPr="007772F7" w:rsidRDefault="009115BF" w:rsidP="009115BF">
      <w:r w:rsidRPr="007772F7">
        <w:t xml:space="preserve">Figures or graphs should be cited in text and be integrated as close as possible to their point of reference. All graphs, photos, figures, etc. should be indicated as </w:t>
      </w:r>
      <w:r w:rsidRPr="007772F7">
        <w:rPr>
          <w:b/>
        </w:rPr>
        <w:t>figures</w:t>
      </w:r>
      <w:r w:rsidRPr="007772F7">
        <w:t>.</w:t>
      </w:r>
    </w:p>
    <w:p w14:paraId="73B4B948" w14:textId="77777777" w:rsidR="009115BF" w:rsidRPr="007772F7" w:rsidRDefault="009115BF" w:rsidP="009115BF"/>
    <w:p w14:paraId="405DFB89" w14:textId="3183E918" w:rsidR="006A2827" w:rsidRPr="006A2827" w:rsidRDefault="006A2827" w:rsidP="009115BF">
      <w:pPr>
        <w:jc w:val="center"/>
        <w:rPr>
          <w:lang w:val="el-GR"/>
        </w:rPr>
      </w:pPr>
      <w:r>
        <w:rPr>
          <w:noProof/>
          <w:lang w:val="el-GR"/>
        </w:rPr>
        <w:drawing>
          <wp:inline distT="0" distB="0" distL="0" distR="0" wp14:anchorId="2C91F8FD" wp14:editId="7709CF62">
            <wp:extent cx="5657850" cy="2990850"/>
            <wp:effectExtent l="0" t="0" r="0" b="0"/>
            <wp:docPr id="4560332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b="17136"/>
                    <a:stretch>
                      <a:fillRect/>
                    </a:stretch>
                  </pic:blipFill>
                  <pic:spPr bwMode="auto">
                    <a:xfrm>
                      <a:off x="0" y="0"/>
                      <a:ext cx="5657850" cy="2990850"/>
                    </a:xfrm>
                    <a:prstGeom prst="rect">
                      <a:avLst/>
                    </a:prstGeom>
                    <a:noFill/>
                    <a:ln>
                      <a:noFill/>
                    </a:ln>
                    <a:extLst>
                      <a:ext uri="{53640926-AAD7-44D8-BBD7-CCE9431645EC}">
                        <a14:shadowObscured xmlns:a14="http://schemas.microsoft.com/office/drawing/2010/main"/>
                      </a:ext>
                    </a:extLst>
                  </pic:spPr>
                </pic:pic>
              </a:graphicData>
            </a:graphic>
          </wp:inline>
        </w:drawing>
      </w:r>
    </w:p>
    <w:p w14:paraId="48129423" w14:textId="77777777" w:rsidR="009115BF" w:rsidRPr="00CD0849" w:rsidRDefault="009115BF" w:rsidP="009115BF">
      <w:pPr>
        <w:pStyle w:val="Caption"/>
      </w:pPr>
      <w:r w:rsidRPr="00CD0849">
        <w:t xml:space="preserve">Figure </w:t>
      </w:r>
      <w:fldSimple w:instr=" SEQ Figure \* ARABIC ">
        <w:r>
          <w:rPr>
            <w:noProof/>
          </w:rPr>
          <w:t>1</w:t>
        </w:r>
      </w:fldSimple>
      <w:r>
        <w:t>:</w:t>
      </w:r>
      <w:r w:rsidRPr="00C95B86">
        <w:rPr>
          <w:b w:val="0"/>
          <w:bCs/>
        </w:rPr>
        <w:t xml:space="preserve"> </w:t>
      </w:r>
      <w:r w:rsidRPr="00C95B86">
        <w:rPr>
          <w:b w:val="0"/>
        </w:rPr>
        <w:t>Figure caption</w:t>
      </w:r>
    </w:p>
    <w:p w14:paraId="0BC9D1C5" w14:textId="77777777" w:rsidR="009115BF" w:rsidRDefault="009115BF" w:rsidP="009115BF"/>
    <w:p w14:paraId="588117E1" w14:textId="77777777" w:rsidR="009115BF" w:rsidRDefault="009115BF" w:rsidP="009115BF">
      <w:r w:rsidRPr="007772F7">
        <w:t>All</w:t>
      </w:r>
      <w:r w:rsidRPr="007772F7">
        <w:rPr>
          <w:b/>
        </w:rPr>
        <w:t xml:space="preserve"> figures</w:t>
      </w:r>
      <w:r w:rsidRPr="007772F7">
        <w:t xml:space="preserve"> should be numbered, centered and arranged horizontally with regard to the text. Figures should not exceed the margins of the text. Figures’ captions should be placed under them, in italic and be centered and underlined. Leave one line between the figure’s caption and the text that follows. Figures should be included in high quality in order to ensure their good reproduction during printing. In graphs created with spreadsheets (e.g. Excel) gradient shades of gray should be selected so that they can be clearly distinguished in black and white printing.</w:t>
      </w:r>
    </w:p>
    <w:p w14:paraId="6B7DFE1C" w14:textId="77777777" w:rsidR="009115BF" w:rsidRPr="007772F7" w:rsidRDefault="009115BF" w:rsidP="009115BF"/>
    <w:p w14:paraId="5B8A5D2D" w14:textId="77777777" w:rsidR="009115BF" w:rsidRPr="007772F7" w:rsidRDefault="009115BF" w:rsidP="009115BF">
      <w:pPr>
        <w:rPr>
          <w:color w:val="000000"/>
        </w:rPr>
      </w:pPr>
      <w:r w:rsidRPr="007772F7">
        <w:rPr>
          <w:b/>
        </w:rPr>
        <w:t>Tables</w:t>
      </w:r>
      <w:r w:rsidRPr="007772F7">
        <w:t xml:space="preserve"> should be cited in text and be integrated as close as possible to their point of reference. Each table’s formatting should be similar to the table presented in this template (see Table 1), </w:t>
      </w:r>
      <w:r w:rsidRPr="007772F7">
        <w:lastRenderedPageBreak/>
        <w:t>without using any vertical borders. All</w:t>
      </w:r>
      <w:r w:rsidRPr="007772F7">
        <w:rPr>
          <w:b/>
        </w:rPr>
        <w:t xml:space="preserve"> tables</w:t>
      </w:r>
      <w:r w:rsidRPr="007772F7">
        <w:t xml:space="preserve"> should be numbered. Tables’ captions should be placed above tables, in Italic and be centered and underlined.</w:t>
      </w:r>
      <w:r>
        <w:t xml:space="preserve"> </w:t>
      </w:r>
      <w:r w:rsidRPr="007772F7">
        <w:rPr>
          <w:color w:val="000000"/>
        </w:rPr>
        <w:t xml:space="preserve">Leave </w:t>
      </w:r>
      <w:r>
        <w:rPr>
          <w:color w:val="000000"/>
        </w:rPr>
        <w:t>one line</w:t>
      </w:r>
      <w:r w:rsidRPr="007772F7">
        <w:rPr>
          <w:color w:val="000000"/>
        </w:rPr>
        <w:t xml:space="preserve"> between the table and the text that follows.</w:t>
      </w:r>
    </w:p>
    <w:p w14:paraId="66255B7D" w14:textId="77777777" w:rsidR="009115BF" w:rsidRDefault="009115BF" w:rsidP="009115BF"/>
    <w:p w14:paraId="4233C9F0" w14:textId="77777777" w:rsidR="009115BF" w:rsidRDefault="009115BF" w:rsidP="009115BF"/>
    <w:p w14:paraId="57D6DBDF" w14:textId="77777777" w:rsidR="009115BF" w:rsidRDefault="009115BF" w:rsidP="009115BF"/>
    <w:p w14:paraId="68BDD220" w14:textId="77777777" w:rsidR="009115BF" w:rsidRDefault="009115BF" w:rsidP="009115BF"/>
    <w:p w14:paraId="553306D7" w14:textId="77777777" w:rsidR="009115BF" w:rsidRDefault="009115BF" w:rsidP="009115BF"/>
    <w:p w14:paraId="219A518E" w14:textId="77777777" w:rsidR="009115BF" w:rsidRDefault="009115BF" w:rsidP="009115BF"/>
    <w:p w14:paraId="38377A32" w14:textId="77777777" w:rsidR="009115BF" w:rsidRDefault="009115BF" w:rsidP="009115BF"/>
    <w:p w14:paraId="4357A030" w14:textId="77777777" w:rsidR="009115BF" w:rsidRPr="007772F7" w:rsidRDefault="009115BF" w:rsidP="009115BF"/>
    <w:p w14:paraId="13A92AFB" w14:textId="77777777" w:rsidR="009115BF" w:rsidRPr="00D7083D" w:rsidRDefault="009115BF" w:rsidP="009115BF">
      <w:pPr>
        <w:pStyle w:val="Caption"/>
      </w:pPr>
      <w:r w:rsidRPr="00D7083D">
        <w:t>Table 1:</w:t>
      </w:r>
      <w:r w:rsidRPr="00C95B86">
        <w:rPr>
          <w:b w:val="0"/>
          <w:bCs/>
        </w:rPr>
        <w:t xml:space="preserve"> Table caption</w:t>
      </w:r>
    </w:p>
    <w:tbl>
      <w:tblPr>
        <w:tblW w:w="0" w:type="auto"/>
        <w:jc w:val="center"/>
        <w:tblBorders>
          <w:top w:val="single" w:sz="12" w:space="0" w:color="auto"/>
          <w:bottom w:val="single" w:sz="12" w:space="0" w:color="auto"/>
        </w:tblBorders>
        <w:tblLayout w:type="fixed"/>
        <w:tblCellMar>
          <w:left w:w="30" w:type="dxa"/>
          <w:right w:w="30" w:type="dxa"/>
        </w:tblCellMar>
        <w:tblLook w:val="0000" w:firstRow="0" w:lastRow="0" w:firstColumn="0" w:lastColumn="0" w:noHBand="0" w:noVBand="0"/>
      </w:tblPr>
      <w:tblGrid>
        <w:gridCol w:w="763"/>
        <w:gridCol w:w="4508"/>
        <w:gridCol w:w="1156"/>
      </w:tblGrid>
      <w:tr w:rsidR="009115BF" w:rsidRPr="0038498D" w14:paraId="1C6A1E1D" w14:textId="77777777" w:rsidTr="00133E07">
        <w:trPr>
          <w:trHeight w:val="331"/>
          <w:jc w:val="center"/>
        </w:trPr>
        <w:tc>
          <w:tcPr>
            <w:tcW w:w="763" w:type="dxa"/>
            <w:tcBorders>
              <w:top w:val="single" w:sz="12" w:space="0" w:color="auto"/>
              <w:bottom w:val="single" w:sz="4" w:space="0" w:color="auto"/>
            </w:tcBorders>
          </w:tcPr>
          <w:p w14:paraId="5BE294FB" w14:textId="77777777" w:rsidR="009115BF" w:rsidRPr="0038498D" w:rsidRDefault="009115BF" w:rsidP="00133E07">
            <w:r>
              <w:t>No.</w:t>
            </w:r>
          </w:p>
        </w:tc>
        <w:tc>
          <w:tcPr>
            <w:tcW w:w="4508" w:type="dxa"/>
            <w:tcBorders>
              <w:top w:val="single" w:sz="12" w:space="0" w:color="auto"/>
              <w:bottom w:val="single" w:sz="4" w:space="0" w:color="auto"/>
            </w:tcBorders>
          </w:tcPr>
          <w:p w14:paraId="1E7A4B0F" w14:textId="77777777" w:rsidR="009115BF" w:rsidRPr="0038498D" w:rsidRDefault="009115BF" w:rsidP="00133E07">
            <w:r>
              <w:t>Text</w:t>
            </w:r>
          </w:p>
        </w:tc>
        <w:tc>
          <w:tcPr>
            <w:tcW w:w="1156" w:type="dxa"/>
            <w:tcBorders>
              <w:top w:val="single" w:sz="12" w:space="0" w:color="auto"/>
              <w:bottom w:val="single" w:sz="4" w:space="0" w:color="auto"/>
            </w:tcBorders>
          </w:tcPr>
          <w:p w14:paraId="549E4B2D" w14:textId="77777777" w:rsidR="009115BF" w:rsidRPr="0038498D" w:rsidRDefault="009115BF" w:rsidP="00133E07">
            <w:r>
              <w:t>Percentage</w:t>
            </w:r>
          </w:p>
          <w:p w14:paraId="57B6D730" w14:textId="77777777" w:rsidR="009115BF" w:rsidRPr="0038498D" w:rsidRDefault="009115BF" w:rsidP="00133E07">
            <w:r w:rsidRPr="0038498D">
              <w:t>%</w:t>
            </w:r>
          </w:p>
        </w:tc>
      </w:tr>
      <w:tr w:rsidR="009115BF" w:rsidRPr="0038498D" w14:paraId="4A486C71" w14:textId="77777777" w:rsidTr="00133E07">
        <w:trPr>
          <w:trHeight w:val="331"/>
          <w:jc w:val="center"/>
        </w:trPr>
        <w:tc>
          <w:tcPr>
            <w:tcW w:w="763" w:type="dxa"/>
            <w:tcBorders>
              <w:top w:val="single" w:sz="4" w:space="0" w:color="auto"/>
              <w:bottom w:val="nil"/>
            </w:tcBorders>
          </w:tcPr>
          <w:p w14:paraId="2E11F190" w14:textId="77777777" w:rsidR="009115BF" w:rsidRPr="0038498D" w:rsidRDefault="009115BF" w:rsidP="00133E07">
            <w:r w:rsidRPr="0038498D">
              <w:t>1</w:t>
            </w:r>
          </w:p>
        </w:tc>
        <w:tc>
          <w:tcPr>
            <w:tcW w:w="4508" w:type="dxa"/>
            <w:tcBorders>
              <w:top w:val="single" w:sz="4" w:space="0" w:color="auto"/>
              <w:bottom w:val="nil"/>
            </w:tcBorders>
          </w:tcPr>
          <w:p w14:paraId="016CEF8B" w14:textId="77777777" w:rsidR="009115BF" w:rsidRPr="0038498D" w:rsidRDefault="009115BF" w:rsidP="00133E07">
            <w:pPr>
              <w:rPr>
                <w:szCs w:val="22"/>
              </w:rPr>
            </w:pPr>
            <w:r>
              <w:t>Text</w:t>
            </w:r>
          </w:p>
        </w:tc>
        <w:tc>
          <w:tcPr>
            <w:tcW w:w="1156" w:type="dxa"/>
            <w:tcBorders>
              <w:top w:val="single" w:sz="4" w:space="0" w:color="auto"/>
              <w:bottom w:val="nil"/>
            </w:tcBorders>
          </w:tcPr>
          <w:p w14:paraId="4B2E4CE3" w14:textId="77777777" w:rsidR="009115BF" w:rsidRPr="0038498D" w:rsidRDefault="009115BF" w:rsidP="00133E07">
            <w:r w:rsidRPr="0038498D">
              <w:t>17.3</w:t>
            </w:r>
          </w:p>
        </w:tc>
      </w:tr>
      <w:tr w:rsidR="009115BF" w:rsidRPr="0038498D" w14:paraId="5DD5D623" w14:textId="77777777" w:rsidTr="00133E07">
        <w:trPr>
          <w:trHeight w:val="331"/>
          <w:jc w:val="center"/>
        </w:trPr>
        <w:tc>
          <w:tcPr>
            <w:tcW w:w="763" w:type="dxa"/>
            <w:tcBorders>
              <w:top w:val="nil"/>
            </w:tcBorders>
          </w:tcPr>
          <w:p w14:paraId="57751765" w14:textId="77777777" w:rsidR="009115BF" w:rsidRPr="0038498D" w:rsidRDefault="009115BF" w:rsidP="00133E07">
            <w:r w:rsidRPr="0038498D">
              <w:t>2</w:t>
            </w:r>
          </w:p>
        </w:tc>
        <w:tc>
          <w:tcPr>
            <w:tcW w:w="4508" w:type="dxa"/>
            <w:tcBorders>
              <w:top w:val="nil"/>
            </w:tcBorders>
          </w:tcPr>
          <w:p w14:paraId="420F708F" w14:textId="77777777" w:rsidR="009115BF" w:rsidRPr="0038498D" w:rsidRDefault="009115BF" w:rsidP="00133E07">
            <w:pPr>
              <w:rPr>
                <w:szCs w:val="22"/>
              </w:rPr>
            </w:pPr>
            <w:r>
              <w:t>Text</w:t>
            </w:r>
          </w:p>
        </w:tc>
        <w:tc>
          <w:tcPr>
            <w:tcW w:w="1156" w:type="dxa"/>
            <w:tcBorders>
              <w:top w:val="nil"/>
            </w:tcBorders>
          </w:tcPr>
          <w:p w14:paraId="655DE2E2" w14:textId="77777777" w:rsidR="009115BF" w:rsidRPr="0038498D" w:rsidRDefault="009115BF" w:rsidP="00133E07">
            <w:r w:rsidRPr="0038498D">
              <w:t>37.3</w:t>
            </w:r>
          </w:p>
        </w:tc>
      </w:tr>
      <w:tr w:rsidR="009115BF" w:rsidRPr="0038498D" w14:paraId="052EA7FD" w14:textId="77777777" w:rsidTr="00133E07">
        <w:trPr>
          <w:trHeight w:val="331"/>
          <w:jc w:val="center"/>
        </w:trPr>
        <w:tc>
          <w:tcPr>
            <w:tcW w:w="763" w:type="dxa"/>
            <w:tcBorders>
              <w:bottom w:val="nil"/>
            </w:tcBorders>
          </w:tcPr>
          <w:p w14:paraId="6F84D4FA" w14:textId="77777777" w:rsidR="009115BF" w:rsidRPr="0038498D" w:rsidRDefault="009115BF" w:rsidP="00133E07">
            <w:r w:rsidRPr="0038498D">
              <w:t>3</w:t>
            </w:r>
          </w:p>
        </w:tc>
        <w:tc>
          <w:tcPr>
            <w:tcW w:w="4508" w:type="dxa"/>
            <w:tcBorders>
              <w:bottom w:val="nil"/>
            </w:tcBorders>
          </w:tcPr>
          <w:p w14:paraId="55EB79F9" w14:textId="77777777" w:rsidR="009115BF" w:rsidRPr="0038498D" w:rsidRDefault="009115BF" w:rsidP="00133E07">
            <w:pPr>
              <w:rPr>
                <w:szCs w:val="22"/>
              </w:rPr>
            </w:pPr>
            <w:r>
              <w:t>Text</w:t>
            </w:r>
          </w:p>
        </w:tc>
        <w:tc>
          <w:tcPr>
            <w:tcW w:w="1156" w:type="dxa"/>
            <w:tcBorders>
              <w:bottom w:val="nil"/>
            </w:tcBorders>
          </w:tcPr>
          <w:p w14:paraId="45B328BD" w14:textId="77777777" w:rsidR="009115BF" w:rsidRPr="0038498D" w:rsidRDefault="009115BF" w:rsidP="00133E07">
            <w:r w:rsidRPr="0038498D">
              <w:t>28.6</w:t>
            </w:r>
          </w:p>
        </w:tc>
      </w:tr>
      <w:tr w:rsidR="009115BF" w:rsidRPr="0038498D" w14:paraId="2328AC94" w14:textId="77777777" w:rsidTr="00133E07">
        <w:trPr>
          <w:trHeight w:val="331"/>
          <w:jc w:val="center"/>
        </w:trPr>
        <w:tc>
          <w:tcPr>
            <w:tcW w:w="763" w:type="dxa"/>
            <w:tcBorders>
              <w:top w:val="nil"/>
              <w:bottom w:val="single" w:sz="12" w:space="0" w:color="auto"/>
            </w:tcBorders>
          </w:tcPr>
          <w:p w14:paraId="69EF59C4" w14:textId="77777777" w:rsidR="009115BF" w:rsidRPr="0038498D" w:rsidRDefault="009115BF" w:rsidP="00133E07">
            <w:r w:rsidRPr="0038498D">
              <w:t>4</w:t>
            </w:r>
          </w:p>
        </w:tc>
        <w:tc>
          <w:tcPr>
            <w:tcW w:w="4508" w:type="dxa"/>
            <w:tcBorders>
              <w:top w:val="nil"/>
              <w:bottom w:val="single" w:sz="12" w:space="0" w:color="auto"/>
            </w:tcBorders>
          </w:tcPr>
          <w:p w14:paraId="1E53B1A3" w14:textId="77777777" w:rsidR="009115BF" w:rsidRPr="0038498D" w:rsidRDefault="009115BF" w:rsidP="00133E07">
            <w:pPr>
              <w:rPr>
                <w:szCs w:val="22"/>
              </w:rPr>
            </w:pPr>
            <w:r>
              <w:t>Text</w:t>
            </w:r>
          </w:p>
        </w:tc>
        <w:tc>
          <w:tcPr>
            <w:tcW w:w="1156" w:type="dxa"/>
            <w:tcBorders>
              <w:top w:val="nil"/>
              <w:bottom w:val="single" w:sz="12" w:space="0" w:color="auto"/>
            </w:tcBorders>
          </w:tcPr>
          <w:p w14:paraId="0BD2703E" w14:textId="77777777" w:rsidR="009115BF" w:rsidRPr="0038498D" w:rsidRDefault="009115BF" w:rsidP="00133E07">
            <w:r w:rsidRPr="0038498D">
              <w:t>20.6</w:t>
            </w:r>
          </w:p>
        </w:tc>
      </w:tr>
    </w:tbl>
    <w:p w14:paraId="6A716A20" w14:textId="77777777" w:rsidR="009115BF" w:rsidRPr="007772F7" w:rsidRDefault="009115BF" w:rsidP="009115BF"/>
    <w:p w14:paraId="1C014EF4" w14:textId="77777777" w:rsidR="009115BF" w:rsidRPr="007772F7" w:rsidRDefault="009115BF" w:rsidP="009115BF">
      <w:r w:rsidRPr="007772F7">
        <w:t>In case, a large figure or table, that exceeds the text’s margins, needs to be included, a new section should be created, using landscape orientation, without a header.</w:t>
      </w:r>
    </w:p>
    <w:p w14:paraId="793EADBF" w14:textId="77777777" w:rsidR="009115BF" w:rsidRPr="007772F7" w:rsidRDefault="009115BF" w:rsidP="009115BF"/>
    <w:p w14:paraId="749C60AF" w14:textId="77777777" w:rsidR="009115BF" w:rsidRPr="0038498D" w:rsidRDefault="009115BF" w:rsidP="009115BF">
      <w:pPr>
        <w:pStyle w:val="Heading2"/>
      </w:pPr>
      <w:r w:rsidRPr="0038498D">
        <w:t>Footnotes</w:t>
      </w:r>
    </w:p>
    <w:p w14:paraId="2E3613C9" w14:textId="77777777" w:rsidR="009115BF" w:rsidRDefault="009115BF" w:rsidP="009115BF">
      <w:r w:rsidRPr="007772F7">
        <w:t xml:space="preserve">Footnotes should be avoided. However, footnotes that are necessary should be inserted in the text using consecutive numbers in superscript format. Footnotes should be written, at the bottom of the page, in </w:t>
      </w:r>
      <w:r>
        <w:t>Aptos</w:t>
      </w:r>
      <w:r w:rsidRPr="007772F7">
        <w:t>, 9 pts font size, in single line spacing.</w:t>
      </w:r>
    </w:p>
    <w:p w14:paraId="6BA1C362" w14:textId="77777777" w:rsidR="009115BF" w:rsidRDefault="009115BF" w:rsidP="009115BF"/>
    <w:p w14:paraId="37D17DBD" w14:textId="77777777" w:rsidR="009115BF" w:rsidRPr="007772F7" w:rsidRDefault="009115BF" w:rsidP="009115BF">
      <w:r w:rsidRPr="007772F7">
        <w:t>Footnotes should be also separated from the text with a horizontal line not exceeding the middle of the page. Above and below the line, a blank line must be entered.</w:t>
      </w:r>
    </w:p>
    <w:p w14:paraId="7AD18E4E" w14:textId="77777777" w:rsidR="009115BF" w:rsidRPr="007772F7" w:rsidRDefault="009115BF" w:rsidP="009115BF">
      <w:pPr>
        <w:pStyle w:val="Heading1"/>
      </w:pPr>
      <w:r w:rsidRPr="007772F7">
        <w:t>Acknowledgements</w:t>
      </w:r>
    </w:p>
    <w:p w14:paraId="544D2D96" w14:textId="77777777" w:rsidR="009115BF" w:rsidRPr="007772F7" w:rsidRDefault="009115BF" w:rsidP="009115BF">
      <w:r w:rsidRPr="007772F7">
        <w:t>Acknowledgements may be included at the end of the main text and before the section “References”.</w:t>
      </w:r>
    </w:p>
    <w:p w14:paraId="2FDAB905" w14:textId="77777777" w:rsidR="009115BF" w:rsidRPr="0038498D" w:rsidRDefault="009115BF" w:rsidP="009115BF">
      <w:pPr>
        <w:pStyle w:val="Heading1"/>
      </w:pPr>
      <w:r>
        <w:t>References</w:t>
      </w:r>
      <w:r w:rsidRPr="0038498D">
        <w:t>-</w:t>
      </w:r>
      <w:r>
        <w:t>Bibliography</w:t>
      </w:r>
    </w:p>
    <w:p w14:paraId="74F8D35F" w14:textId="77777777" w:rsidR="009115BF" w:rsidRDefault="009115BF" w:rsidP="009115BF">
      <w:r w:rsidRPr="007772F7">
        <w:t xml:space="preserve">Bibliographical references should be in line with the APA (American Psychological Association) style. Information about APA style can be found here: </w:t>
      </w:r>
      <w:hyperlink r:id="rId13" w:history="1">
        <w:r w:rsidRPr="007772F7">
          <w:rPr>
            <w:rStyle w:val="Hyperlink"/>
            <w:rFonts w:eastAsiaTheme="majorEastAsia"/>
          </w:rPr>
          <w:t>APA References Style.pdf</w:t>
        </w:r>
      </w:hyperlink>
      <w:r w:rsidRPr="007772F7">
        <w:t xml:space="preserve">. References should be cited in the text by name and not by number. The surname of the author(s) should be mentioned along with the year of the article or book, (e.g. </w:t>
      </w:r>
      <w:proofErr w:type="spellStart"/>
      <w:r w:rsidRPr="007772F7">
        <w:t>Depover</w:t>
      </w:r>
      <w:proofErr w:type="spellEnd"/>
      <w:r w:rsidRPr="007772F7">
        <w:t>, Sarantos et al., 1996). If there are more than three authors, the surname of the first author should only be cited followed by et al. (e.g. Smith et al., 1998).</w:t>
      </w:r>
    </w:p>
    <w:p w14:paraId="08D1EC8F" w14:textId="77777777" w:rsidR="009115BF" w:rsidRPr="007772F7" w:rsidRDefault="009115BF" w:rsidP="009115BF"/>
    <w:p w14:paraId="786CE5F7" w14:textId="77777777" w:rsidR="009115BF" w:rsidRDefault="009115BF" w:rsidP="009115BF">
      <w:r w:rsidRPr="007772F7">
        <w:t>All bibliographical references should be listed, in alphabetical order, in the “References” section, which is not numbered. International references should be listed first followed by Greek references. For the same author, references are listed in chronological order.</w:t>
      </w:r>
    </w:p>
    <w:p w14:paraId="04BF2188" w14:textId="77777777" w:rsidR="009115BF" w:rsidRPr="007772F7" w:rsidRDefault="009115BF" w:rsidP="009115BF"/>
    <w:p w14:paraId="337607FE" w14:textId="77777777" w:rsidR="009115BF" w:rsidRDefault="009115BF" w:rsidP="009115BF">
      <w:r w:rsidRPr="007772F7">
        <w:lastRenderedPageBreak/>
        <w:t xml:space="preserve">References to </w:t>
      </w:r>
      <w:r w:rsidRPr="007772F7">
        <w:rPr>
          <w:b/>
        </w:rPr>
        <w:t>journals</w:t>
      </w:r>
      <w:r w:rsidRPr="007772F7">
        <w:t xml:space="preserve"> should include: Surname and initials of the name of the first author, name initials and surnames of all other authors, year of publication (in parenthesis), paper title, journal title (in Italic), number of volume and pages.</w:t>
      </w:r>
    </w:p>
    <w:p w14:paraId="521D6DD8" w14:textId="77777777" w:rsidR="009115BF" w:rsidRPr="007772F7" w:rsidRDefault="009115BF" w:rsidP="009115BF"/>
    <w:p w14:paraId="4E0BD7C0" w14:textId="77777777" w:rsidR="009115BF" w:rsidRPr="007772F7" w:rsidRDefault="009115BF" w:rsidP="009115BF">
      <w:r w:rsidRPr="007772F7">
        <w:t xml:space="preserve">References to </w:t>
      </w:r>
      <w:r w:rsidRPr="007772F7">
        <w:rPr>
          <w:b/>
        </w:rPr>
        <w:t>books</w:t>
      </w:r>
      <w:r w:rsidRPr="007772F7">
        <w:t xml:space="preserve"> should include: Surname and initials of the name of the first author, name initials and surnames of all other authors, year of publication (in parenthesis), title of book (in Italic), publisher and place of publication.</w:t>
      </w:r>
    </w:p>
    <w:p w14:paraId="2E04DDA1" w14:textId="77777777" w:rsidR="00B30AB8" w:rsidRPr="009115BF" w:rsidRDefault="00B30AB8" w:rsidP="00197CE4">
      <w:pPr>
        <w:rPr>
          <w:rFonts w:ascii="Calibri" w:hAnsi="Calibri"/>
        </w:rPr>
      </w:pPr>
    </w:p>
    <w:sectPr w:rsidR="00B30AB8" w:rsidRPr="009115BF">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E789F" w14:textId="77777777" w:rsidR="00550F6A" w:rsidRDefault="00550F6A" w:rsidP="00700867">
      <w:r>
        <w:separator/>
      </w:r>
    </w:p>
  </w:endnote>
  <w:endnote w:type="continuationSeparator" w:id="0">
    <w:p w14:paraId="7E7BD23C" w14:textId="77777777" w:rsidR="00550F6A" w:rsidRDefault="00550F6A" w:rsidP="0070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423950"/>
      <w:docPartObj>
        <w:docPartGallery w:val="Page Numbers (Bottom of Page)"/>
        <w:docPartUnique/>
      </w:docPartObj>
    </w:sdtPr>
    <w:sdtEndPr>
      <w:rPr>
        <w:noProof/>
      </w:rPr>
    </w:sdtEndPr>
    <w:sdtContent>
      <w:p w14:paraId="2299A4BC" w14:textId="69C732F7" w:rsidR="00095246" w:rsidRDefault="00095246" w:rsidP="00095246">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FC786" w14:textId="77777777" w:rsidR="00550F6A" w:rsidRDefault="00550F6A" w:rsidP="00700867">
      <w:r>
        <w:separator/>
      </w:r>
    </w:p>
  </w:footnote>
  <w:footnote w:type="continuationSeparator" w:id="0">
    <w:p w14:paraId="7E817903" w14:textId="77777777" w:rsidR="00550F6A" w:rsidRDefault="00550F6A" w:rsidP="00700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83"/>
      <w:gridCol w:w="4047"/>
      <w:gridCol w:w="2496"/>
    </w:tblGrid>
    <w:tr w:rsidR="00700867" w:rsidRPr="00CB2A56" w14:paraId="0F7BCFC8" w14:textId="77777777" w:rsidTr="000F4239">
      <w:trPr>
        <w:jc w:val="center"/>
      </w:trPr>
      <w:tc>
        <w:tcPr>
          <w:tcW w:w="0" w:type="auto"/>
          <w:tcBorders>
            <w:bottom w:val="single" w:sz="12" w:space="0" w:color="E97132" w:themeColor="accent2"/>
          </w:tcBorders>
          <w:vAlign w:val="center"/>
        </w:tcPr>
        <w:p w14:paraId="050523E8" w14:textId="77777777" w:rsidR="00700867" w:rsidRPr="00CB2A56" w:rsidRDefault="00700867" w:rsidP="00700867">
          <w:pPr>
            <w:pStyle w:val="Header"/>
            <w:jc w:val="center"/>
            <w:rPr>
              <w:rFonts w:ascii="Calibri" w:hAnsi="Calibri"/>
              <w:b/>
              <w:bCs/>
              <w:i/>
              <w:iCs/>
            </w:rPr>
          </w:pPr>
          <w:r w:rsidRPr="00CB2A56">
            <w:rPr>
              <w:rFonts w:ascii="Calibri" w:hAnsi="Calibri"/>
              <w:b/>
              <w:bCs/>
              <w:noProof/>
            </w:rPr>
            <w:drawing>
              <wp:inline distT="0" distB="0" distL="0" distR="0" wp14:anchorId="5090281C" wp14:editId="455F906A">
                <wp:extent cx="1440000" cy="691328"/>
                <wp:effectExtent l="0" t="0" r="0" b="0"/>
                <wp:docPr id="459675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91328"/>
                        </a:xfrm>
                        <a:prstGeom prst="rect">
                          <a:avLst/>
                        </a:prstGeom>
                        <a:noFill/>
                      </pic:spPr>
                    </pic:pic>
                  </a:graphicData>
                </a:graphic>
              </wp:inline>
            </w:drawing>
          </w:r>
        </w:p>
      </w:tc>
      <w:tc>
        <w:tcPr>
          <w:tcW w:w="0" w:type="auto"/>
          <w:tcBorders>
            <w:bottom w:val="single" w:sz="12" w:space="0" w:color="E97132" w:themeColor="accent2"/>
          </w:tcBorders>
          <w:vAlign w:val="center"/>
        </w:tcPr>
        <w:p w14:paraId="313F3953" w14:textId="4783A607" w:rsidR="00700867" w:rsidRPr="00CB2A56" w:rsidRDefault="00700867" w:rsidP="00700867">
          <w:pPr>
            <w:pStyle w:val="Header"/>
            <w:jc w:val="center"/>
            <w:rPr>
              <w:rFonts w:ascii="Calibri" w:hAnsi="Calibri"/>
              <w:b/>
              <w:bCs/>
            </w:rPr>
          </w:pPr>
          <w:r w:rsidRPr="00CB2A56">
            <w:rPr>
              <w:rFonts w:ascii="Calibri" w:hAnsi="Calibri"/>
              <w:b/>
              <w:bCs/>
            </w:rPr>
            <w:t xml:space="preserve">Final Event for the </w:t>
          </w:r>
          <w:r w:rsidR="00362F55">
            <w:rPr>
              <w:rFonts w:ascii="Calibri" w:hAnsi="Calibri"/>
              <w:b/>
              <w:bCs/>
            </w:rPr>
            <w:t>ACUMEN</w:t>
          </w:r>
          <w:r>
            <w:rPr>
              <w:rFonts w:ascii="Calibri" w:hAnsi="Calibri"/>
              <w:b/>
              <w:bCs/>
            </w:rPr>
            <w:t xml:space="preserve"> and </w:t>
          </w:r>
          <w:r w:rsidR="00362F55">
            <w:rPr>
              <w:rFonts w:ascii="Calibri" w:hAnsi="Calibri"/>
              <w:b/>
              <w:bCs/>
            </w:rPr>
            <w:t>SYNCHROMODE</w:t>
          </w:r>
          <w:r w:rsidRPr="00CB2A56">
            <w:rPr>
              <w:rFonts w:ascii="Calibri" w:hAnsi="Calibri"/>
              <w:b/>
              <w:bCs/>
            </w:rPr>
            <w:t xml:space="preserve"> </w:t>
          </w:r>
          <w:r>
            <w:rPr>
              <w:rFonts w:ascii="Calibri" w:hAnsi="Calibri"/>
              <w:b/>
              <w:bCs/>
            </w:rPr>
            <w:t xml:space="preserve">EU </w:t>
          </w:r>
          <w:r w:rsidRPr="00CB2A56">
            <w:rPr>
              <w:rFonts w:ascii="Calibri" w:hAnsi="Calibri"/>
              <w:b/>
              <w:bCs/>
            </w:rPr>
            <w:t>Projects</w:t>
          </w:r>
        </w:p>
      </w:tc>
      <w:tc>
        <w:tcPr>
          <w:tcW w:w="0" w:type="auto"/>
          <w:tcBorders>
            <w:bottom w:val="single" w:sz="12" w:space="0" w:color="E97132" w:themeColor="accent2"/>
          </w:tcBorders>
          <w:vAlign w:val="center"/>
        </w:tcPr>
        <w:p w14:paraId="6186E7E9" w14:textId="4D50063E" w:rsidR="00700867" w:rsidRPr="00CB2A56" w:rsidRDefault="00700867" w:rsidP="00700867">
          <w:pPr>
            <w:pStyle w:val="Header"/>
            <w:rPr>
              <w:rFonts w:ascii="Calibri" w:hAnsi="Calibri"/>
              <w:b/>
              <w:bCs/>
            </w:rPr>
          </w:pPr>
          <w:r w:rsidRPr="00CB2A56">
            <w:rPr>
              <w:rFonts w:ascii="Calibri" w:hAnsi="Calibri"/>
              <w:b/>
              <w:bCs/>
              <w:i/>
              <w:iCs/>
              <w:noProof/>
            </w:rPr>
            <w:drawing>
              <wp:inline distT="0" distB="0" distL="0" distR="0" wp14:anchorId="7E340EF7" wp14:editId="2E2F1F7B">
                <wp:extent cx="1440000" cy="555790"/>
                <wp:effectExtent l="0" t="0" r="8255" b="0"/>
                <wp:docPr id="767096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555790"/>
                        </a:xfrm>
                        <a:prstGeom prst="rect">
                          <a:avLst/>
                        </a:prstGeom>
                        <a:noFill/>
                      </pic:spPr>
                    </pic:pic>
                  </a:graphicData>
                </a:graphic>
              </wp:inline>
            </w:drawing>
          </w:r>
        </w:p>
      </w:tc>
    </w:tr>
  </w:tbl>
  <w:p w14:paraId="1BDEE1FB" w14:textId="77777777" w:rsidR="00700867" w:rsidRPr="00CB2A56" w:rsidRDefault="00700867" w:rsidP="00700867">
    <w:pPr>
      <w:pStyle w:val="Header"/>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28FBD" w14:textId="77777777" w:rsidR="00F54EE5" w:rsidRPr="00CB2A56" w:rsidRDefault="00F54EE5" w:rsidP="00700867">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D673B"/>
    <w:multiLevelType w:val="hybridMultilevel"/>
    <w:tmpl w:val="165AC3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F56101F"/>
    <w:multiLevelType w:val="hybridMultilevel"/>
    <w:tmpl w:val="56D82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05CBD"/>
    <w:multiLevelType w:val="hybridMultilevel"/>
    <w:tmpl w:val="28CA4B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4F7B4C"/>
    <w:multiLevelType w:val="hybridMultilevel"/>
    <w:tmpl w:val="86FE2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774F2"/>
    <w:multiLevelType w:val="hybridMultilevel"/>
    <w:tmpl w:val="89146E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3687A45"/>
    <w:multiLevelType w:val="hybridMultilevel"/>
    <w:tmpl w:val="187830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E6F13D0"/>
    <w:multiLevelType w:val="hybridMultilevel"/>
    <w:tmpl w:val="B200361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330340D6"/>
    <w:multiLevelType w:val="hybridMultilevel"/>
    <w:tmpl w:val="2F9E2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8C2E46"/>
    <w:multiLevelType w:val="hybridMultilevel"/>
    <w:tmpl w:val="BF1645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0832C8"/>
    <w:multiLevelType w:val="hybridMultilevel"/>
    <w:tmpl w:val="D122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384B35"/>
    <w:multiLevelType w:val="hybridMultilevel"/>
    <w:tmpl w:val="00D666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DF792C"/>
    <w:multiLevelType w:val="hybridMultilevel"/>
    <w:tmpl w:val="BE60E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E9E2313"/>
    <w:multiLevelType w:val="hybridMultilevel"/>
    <w:tmpl w:val="98465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E307F"/>
    <w:multiLevelType w:val="hybridMultilevel"/>
    <w:tmpl w:val="85FA665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40E0BDA"/>
    <w:multiLevelType w:val="hybridMultilevel"/>
    <w:tmpl w:val="2168DB8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73454E1"/>
    <w:multiLevelType w:val="hybridMultilevel"/>
    <w:tmpl w:val="E6F4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833813"/>
    <w:multiLevelType w:val="hybridMultilevel"/>
    <w:tmpl w:val="DD2C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734DBD"/>
    <w:multiLevelType w:val="hybridMultilevel"/>
    <w:tmpl w:val="3888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5122233">
    <w:abstractNumId w:val="6"/>
  </w:num>
  <w:num w:numId="2" w16cid:durableId="835344430">
    <w:abstractNumId w:val="4"/>
  </w:num>
  <w:num w:numId="3" w16cid:durableId="707218225">
    <w:abstractNumId w:val="13"/>
  </w:num>
  <w:num w:numId="4" w16cid:durableId="482939822">
    <w:abstractNumId w:val="9"/>
  </w:num>
  <w:num w:numId="5" w16cid:durableId="137385492">
    <w:abstractNumId w:val="1"/>
  </w:num>
  <w:num w:numId="6" w16cid:durableId="1811903856">
    <w:abstractNumId w:val="14"/>
  </w:num>
  <w:num w:numId="7" w16cid:durableId="287708867">
    <w:abstractNumId w:val="16"/>
  </w:num>
  <w:num w:numId="8" w16cid:durableId="1710103493">
    <w:abstractNumId w:val="2"/>
  </w:num>
  <w:num w:numId="9" w16cid:durableId="2120827866">
    <w:abstractNumId w:val="8"/>
  </w:num>
  <w:num w:numId="10" w16cid:durableId="2827740">
    <w:abstractNumId w:val="5"/>
  </w:num>
  <w:num w:numId="11" w16cid:durableId="750080067">
    <w:abstractNumId w:val="11"/>
  </w:num>
  <w:num w:numId="12" w16cid:durableId="914124937">
    <w:abstractNumId w:val="17"/>
  </w:num>
  <w:num w:numId="13" w16cid:durableId="269558134">
    <w:abstractNumId w:val="15"/>
  </w:num>
  <w:num w:numId="14" w16cid:durableId="623927191">
    <w:abstractNumId w:val="12"/>
  </w:num>
  <w:num w:numId="15" w16cid:durableId="1603028554">
    <w:abstractNumId w:val="10"/>
  </w:num>
  <w:num w:numId="16" w16cid:durableId="1907375935">
    <w:abstractNumId w:val="3"/>
  </w:num>
  <w:num w:numId="17" w16cid:durableId="119762864">
    <w:abstractNumId w:val="0"/>
  </w:num>
  <w:num w:numId="18" w16cid:durableId="4448857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3FB"/>
    <w:rsid w:val="00013DE2"/>
    <w:rsid w:val="000146E0"/>
    <w:rsid w:val="000163E1"/>
    <w:rsid w:val="00026B87"/>
    <w:rsid w:val="0004094A"/>
    <w:rsid w:val="000516E1"/>
    <w:rsid w:val="0006148F"/>
    <w:rsid w:val="00061C6E"/>
    <w:rsid w:val="000776BF"/>
    <w:rsid w:val="000804E0"/>
    <w:rsid w:val="00085F9B"/>
    <w:rsid w:val="00095246"/>
    <w:rsid w:val="000A0CF1"/>
    <w:rsid w:val="000A4E97"/>
    <w:rsid w:val="000A7017"/>
    <w:rsid w:val="000B11D0"/>
    <w:rsid w:val="000B1669"/>
    <w:rsid w:val="000C2257"/>
    <w:rsid w:val="000C2E1D"/>
    <w:rsid w:val="000C32ED"/>
    <w:rsid w:val="000C455F"/>
    <w:rsid w:val="000D4A1B"/>
    <w:rsid w:val="000D4C47"/>
    <w:rsid w:val="000D680D"/>
    <w:rsid w:val="000DC462"/>
    <w:rsid w:val="000E1893"/>
    <w:rsid w:val="000E702D"/>
    <w:rsid w:val="000F5477"/>
    <w:rsid w:val="000F7033"/>
    <w:rsid w:val="00100A41"/>
    <w:rsid w:val="00100CDB"/>
    <w:rsid w:val="00121CCB"/>
    <w:rsid w:val="00126569"/>
    <w:rsid w:val="00131AA8"/>
    <w:rsid w:val="00136EFE"/>
    <w:rsid w:val="00141FA6"/>
    <w:rsid w:val="00144B51"/>
    <w:rsid w:val="00153B7B"/>
    <w:rsid w:val="001674B1"/>
    <w:rsid w:val="00170E05"/>
    <w:rsid w:val="00183B5E"/>
    <w:rsid w:val="0018714B"/>
    <w:rsid w:val="00197CE4"/>
    <w:rsid w:val="001A5465"/>
    <w:rsid w:val="001B0B90"/>
    <w:rsid w:val="001B4712"/>
    <w:rsid w:val="001C2688"/>
    <w:rsid w:val="001C5BAE"/>
    <w:rsid w:val="001D6164"/>
    <w:rsid w:val="001E446C"/>
    <w:rsid w:val="001F75F8"/>
    <w:rsid w:val="002135B7"/>
    <w:rsid w:val="00232A24"/>
    <w:rsid w:val="0024067A"/>
    <w:rsid w:val="00242BF1"/>
    <w:rsid w:val="002547C8"/>
    <w:rsid w:val="00270CF4"/>
    <w:rsid w:val="00283476"/>
    <w:rsid w:val="002B1E3C"/>
    <w:rsid w:val="002C17C5"/>
    <w:rsid w:val="002D4F51"/>
    <w:rsid w:val="002D549A"/>
    <w:rsid w:val="002E2F9B"/>
    <w:rsid w:val="002E6926"/>
    <w:rsid w:val="002E7BA9"/>
    <w:rsid w:val="00307601"/>
    <w:rsid w:val="003258D6"/>
    <w:rsid w:val="00325FE0"/>
    <w:rsid w:val="0035536D"/>
    <w:rsid w:val="003611E2"/>
    <w:rsid w:val="00362F55"/>
    <w:rsid w:val="0038015A"/>
    <w:rsid w:val="00394783"/>
    <w:rsid w:val="00394D32"/>
    <w:rsid w:val="003A15B2"/>
    <w:rsid w:val="003B21DD"/>
    <w:rsid w:val="003B51CD"/>
    <w:rsid w:val="003D6FF6"/>
    <w:rsid w:val="003F78EA"/>
    <w:rsid w:val="0041066C"/>
    <w:rsid w:val="00412789"/>
    <w:rsid w:val="00423B26"/>
    <w:rsid w:val="0042475D"/>
    <w:rsid w:val="00430B17"/>
    <w:rsid w:val="00441F45"/>
    <w:rsid w:val="00446AC9"/>
    <w:rsid w:val="00447CCE"/>
    <w:rsid w:val="00451EBC"/>
    <w:rsid w:val="004645A7"/>
    <w:rsid w:val="004714E2"/>
    <w:rsid w:val="00480CE0"/>
    <w:rsid w:val="00485C8B"/>
    <w:rsid w:val="00497C24"/>
    <w:rsid w:val="004B176B"/>
    <w:rsid w:val="004B7363"/>
    <w:rsid w:val="004C3B35"/>
    <w:rsid w:val="004C4DB3"/>
    <w:rsid w:val="004D1165"/>
    <w:rsid w:val="004D1D45"/>
    <w:rsid w:val="0050081E"/>
    <w:rsid w:val="005102FE"/>
    <w:rsid w:val="00524550"/>
    <w:rsid w:val="0054062C"/>
    <w:rsid w:val="00550F6A"/>
    <w:rsid w:val="005679E2"/>
    <w:rsid w:val="00581F8F"/>
    <w:rsid w:val="0058200B"/>
    <w:rsid w:val="00582755"/>
    <w:rsid w:val="00584861"/>
    <w:rsid w:val="00592FC4"/>
    <w:rsid w:val="005D03E5"/>
    <w:rsid w:val="005D1CEE"/>
    <w:rsid w:val="005F4894"/>
    <w:rsid w:val="005F4DC1"/>
    <w:rsid w:val="005F7CE6"/>
    <w:rsid w:val="006110DB"/>
    <w:rsid w:val="00624817"/>
    <w:rsid w:val="0063112F"/>
    <w:rsid w:val="00633A30"/>
    <w:rsid w:val="00650FBA"/>
    <w:rsid w:val="00651847"/>
    <w:rsid w:val="006614A4"/>
    <w:rsid w:val="00666C5C"/>
    <w:rsid w:val="00671546"/>
    <w:rsid w:val="00677B8C"/>
    <w:rsid w:val="00682AA2"/>
    <w:rsid w:val="00693E7D"/>
    <w:rsid w:val="006A13B4"/>
    <w:rsid w:val="006A2827"/>
    <w:rsid w:val="006B502E"/>
    <w:rsid w:val="006C065D"/>
    <w:rsid w:val="006D3500"/>
    <w:rsid w:val="006D7646"/>
    <w:rsid w:val="00700867"/>
    <w:rsid w:val="007037DD"/>
    <w:rsid w:val="00721EC4"/>
    <w:rsid w:val="00741B8A"/>
    <w:rsid w:val="0075315E"/>
    <w:rsid w:val="007575DD"/>
    <w:rsid w:val="00777E7E"/>
    <w:rsid w:val="00782710"/>
    <w:rsid w:val="00784925"/>
    <w:rsid w:val="00785175"/>
    <w:rsid w:val="007B24A0"/>
    <w:rsid w:val="007B4A41"/>
    <w:rsid w:val="007C7FA2"/>
    <w:rsid w:val="007F1E5C"/>
    <w:rsid w:val="008016F1"/>
    <w:rsid w:val="00813A2A"/>
    <w:rsid w:val="0081528C"/>
    <w:rsid w:val="008265EA"/>
    <w:rsid w:val="008541C4"/>
    <w:rsid w:val="00855694"/>
    <w:rsid w:val="00875498"/>
    <w:rsid w:val="00875E46"/>
    <w:rsid w:val="0089199F"/>
    <w:rsid w:val="00891C79"/>
    <w:rsid w:val="00891F8E"/>
    <w:rsid w:val="00892339"/>
    <w:rsid w:val="008B53ED"/>
    <w:rsid w:val="008C07D0"/>
    <w:rsid w:val="008D009A"/>
    <w:rsid w:val="008D14CF"/>
    <w:rsid w:val="008D3375"/>
    <w:rsid w:val="008E56BA"/>
    <w:rsid w:val="008F3BB5"/>
    <w:rsid w:val="008F42F4"/>
    <w:rsid w:val="00906AB2"/>
    <w:rsid w:val="009115BF"/>
    <w:rsid w:val="009166A1"/>
    <w:rsid w:val="009363FA"/>
    <w:rsid w:val="00945C5B"/>
    <w:rsid w:val="009526D7"/>
    <w:rsid w:val="009526F1"/>
    <w:rsid w:val="009575A2"/>
    <w:rsid w:val="0098070F"/>
    <w:rsid w:val="00985D80"/>
    <w:rsid w:val="00997945"/>
    <w:rsid w:val="009A2C25"/>
    <w:rsid w:val="009B1F84"/>
    <w:rsid w:val="009C5567"/>
    <w:rsid w:val="009D15A8"/>
    <w:rsid w:val="009E1AC7"/>
    <w:rsid w:val="00A018F8"/>
    <w:rsid w:val="00A1668E"/>
    <w:rsid w:val="00A16B6A"/>
    <w:rsid w:val="00A23319"/>
    <w:rsid w:val="00A749FB"/>
    <w:rsid w:val="00A765D2"/>
    <w:rsid w:val="00A76BE1"/>
    <w:rsid w:val="00A9360C"/>
    <w:rsid w:val="00A977C3"/>
    <w:rsid w:val="00AA7201"/>
    <w:rsid w:val="00AB27E6"/>
    <w:rsid w:val="00AC43B9"/>
    <w:rsid w:val="00AC67F1"/>
    <w:rsid w:val="00AC7CCC"/>
    <w:rsid w:val="00B30AB8"/>
    <w:rsid w:val="00B3154B"/>
    <w:rsid w:val="00B4409C"/>
    <w:rsid w:val="00B4544E"/>
    <w:rsid w:val="00BB4A30"/>
    <w:rsid w:val="00BC2055"/>
    <w:rsid w:val="00BC4772"/>
    <w:rsid w:val="00BD232B"/>
    <w:rsid w:val="00BD351A"/>
    <w:rsid w:val="00BD5F0A"/>
    <w:rsid w:val="00BD73FB"/>
    <w:rsid w:val="00BF1283"/>
    <w:rsid w:val="00BF1B6C"/>
    <w:rsid w:val="00BF1C40"/>
    <w:rsid w:val="00C24763"/>
    <w:rsid w:val="00C3694D"/>
    <w:rsid w:val="00C45A0C"/>
    <w:rsid w:val="00C45CD9"/>
    <w:rsid w:val="00C46BA2"/>
    <w:rsid w:val="00C81247"/>
    <w:rsid w:val="00C92425"/>
    <w:rsid w:val="00C94BFB"/>
    <w:rsid w:val="00CA4291"/>
    <w:rsid w:val="00CB48DC"/>
    <w:rsid w:val="00CC1B27"/>
    <w:rsid w:val="00CD6557"/>
    <w:rsid w:val="00CE268C"/>
    <w:rsid w:val="00CE3C4D"/>
    <w:rsid w:val="00CE5059"/>
    <w:rsid w:val="00CE6512"/>
    <w:rsid w:val="00CF2319"/>
    <w:rsid w:val="00CF6D30"/>
    <w:rsid w:val="00D0208F"/>
    <w:rsid w:val="00D03A46"/>
    <w:rsid w:val="00D074C6"/>
    <w:rsid w:val="00D14E7E"/>
    <w:rsid w:val="00D2063F"/>
    <w:rsid w:val="00D37611"/>
    <w:rsid w:val="00D516D0"/>
    <w:rsid w:val="00D52C4B"/>
    <w:rsid w:val="00D56CEC"/>
    <w:rsid w:val="00D6099E"/>
    <w:rsid w:val="00D60C17"/>
    <w:rsid w:val="00D60CC3"/>
    <w:rsid w:val="00D62A3F"/>
    <w:rsid w:val="00D6561C"/>
    <w:rsid w:val="00D84D15"/>
    <w:rsid w:val="00D95699"/>
    <w:rsid w:val="00DC2D5F"/>
    <w:rsid w:val="00DE0C1B"/>
    <w:rsid w:val="00DE5BF3"/>
    <w:rsid w:val="00DE7234"/>
    <w:rsid w:val="00DF7A9A"/>
    <w:rsid w:val="00E0095E"/>
    <w:rsid w:val="00E06CC9"/>
    <w:rsid w:val="00E12123"/>
    <w:rsid w:val="00E17A23"/>
    <w:rsid w:val="00E202E6"/>
    <w:rsid w:val="00E22D8A"/>
    <w:rsid w:val="00E32202"/>
    <w:rsid w:val="00E35E10"/>
    <w:rsid w:val="00E46F95"/>
    <w:rsid w:val="00E657C4"/>
    <w:rsid w:val="00E65B2D"/>
    <w:rsid w:val="00E83D7B"/>
    <w:rsid w:val="00E87F43"/>
    <w:rsid w:val="00E975E7"/>
    <w:rsid w:val="00EB623E"/>
    <w:rsid w:val="00EC35BF"/>
    <w:rsid w:val="00EF4336"/>
    <w:rsid w:val="00EF6B0C"/>
    <w:rsid w:val="00F17E3F"/>
    <w:rsid w:val="00F3233E"/>
    <w:rsid w:val="00F326C2"/>
    <w:rsid w:val="00F34CA9"/>
    <w:rsid w:val="00F54EE5"/>
    <w:rsid w:val="00F55166"/>
    <w:rsid w:val="00F564E7"/>
    <w:rsid w:val="00F678DF"/>
    <w:rsid w:val="00F75F0B"/>
    <w:rsid w:val="00F84484"/>
    <w:rsid w:val="00F85B35"/>
    <w:rsid w:val="00FB1734"/>
    <w:rsid w:val="00FB3EBB"/>
    <w:rsid w:val="00FB6A43"/>
    <w:rsid w:val="00FD392A"/>
    <w:rsid w:val="0233A4B1"/>
    <w:rsid w:val="024F13A0"/>
    <w:rsid w:val="0311FB19"/>
    <w:rsid w:val="03152698"/>
    <w:rsid w:val="032C0E2F"/>
    <w:rsid w:val="04AA82CE"/>
    <w:rsid w:val="04F53479"/>
    <w:rsid w:val="05F3230F"/>
    <w:rsid w:val="06BE621D"/>
    <w:rsid w:val="06E458B3"/>
    <w:rsid w:val="073DCB9F"/>
    <w:rsid w:val="07621C20"/>
    <w:rsid w:val="07FD1F65"/>
    <w:rsid w:val="085E132B"/>
    <w:rsid w:val="08DA95F1"/>
    <w:rsid w:val="08E7AAD3"/>
    <w:rsid w:val="0927E3E1"/>
    <w:rsid w:val="09E4E21C"/>
    <w:rsid w:val="09EA648B"/>
    <w:rsid w:val="0CB775A0"/>
    <w:rsid w:val="0CE5FC63"/>
    <w:rsid w:val="0E020F36"/>
    <w:rsid w:val="0E760964"/>
    <w:rsid w:val="10A1A542"/>
    <w:rsid w:val="10D2FF54"/>
    <w:rsid w:val="11DF331A"/>
    <w:rsid w:val="128FECDB"/>
    <w:rsid w:val="13DD67A2"/>
    <w:rsid w:val="17EC90E1"/>
    <w:rsid w:val="190438C4"/>
    <w:rsid w:val="19BAABF4"/>
    <w:rsid w:val="19C07A85"/>
    <w:rsid w:val="1A07D686"/>
    <w:rsid w:val="1B00ABAF"/>
    <w:rsid w:val="1B321C8C"/>
    <w:rsid w:val="1CF7A6A2"/>
    <w:rsid w:val="1D2AFA96"/>
    <w:rsid w:val="1D3D3EF6"/>
    <w:rsid w:val="1DAED858"/>
    <w:rsid w:val="1E8F652D"/>
    <w:rsid w:val="1FE2D3BA"/>
    <w:rsid w:val="20588033"/>
    <w:rsid w:val="20AE08BA"/>
    <w:rsid w:val="20F3D984"/>
    <w:rsid w:val="21CD018B"/>
    <w:rsid w:val="222B2255"/>
    <w:rsid w:val="228B7CFA"/>
    <w:rsid w:val="22B43322"/>
    <w:rsid w:val="23DB1B1C"/>
    <w:rsid w:val="23E15DE3"/>
    <w:rsid w:val="2652A460"/>
    <w:rsid w:val="265D653B"/>
    <w:rsid w:val="26D6A43A"/>
    <w:rsid w:val="281A1913"/>
    <w:rsid w:val="284F36BC"/>
    <w:rsid w:val="284FD478"/>
    <w:rsid w:val="2B31F4C1"/>
    <w:rsid w:val="2DFD33CE"/>
    <w:rsid w:val="2F27CB52"/>
    <w:rsid w:val="3111CB5E"/>
    <w:rsid w:val="31281268"/>
    <w:rsid w:val="31CF723B"/>
    <w:rsid w:val="335096FF"/>
    <w:rsid w:val="345EF1F9"/>
    <w:rsid w:val="3526ECAD"/>
    <w:rsid w:val="36959F8E"/>
    <w:rsid w:val="36AC74D6"/>
    <w:rsid w:val="36EE5CE1"/>
    <w:rsid w:val="37244526"/>
    <w:rsid w:val="38E49120"/>
    <w:rsid w:val="39B54479"/>
    <w:rsid w:val="3A2766C2"/>
    <w:rsid w:val="3A3B7470"/>
    <w:rsid w:val="3A3DF675"/>
    <w:rsid w:val="3A6592D2"/>
    <w:rsid w:val="3A67329E"/>
    <w:rsid w:val="3AB4E39C"/>
    <w:rsid w:val="3AD3E215"/>
    <w:rsid w:val="3AEFDA98"/>
    <w:rsid w:val="3CCB9C95"/>
    <w:rsid w:val="3E58356B"/>
    <w:rsid w:val="3E8C6892"/>
    <w:rsid w:val="3E8F1931"/>
    <w:rsid w:val="3F43FF3D"/>
    <w:rsid w:val="3F4FF344"/>
    <w:rsid w:val="478B34AF"/>
    <w:rsid w:val="47D8F73E"/>
    <w:rsid w:val="4895FF63"/>
    <w:rsid w:val="4B60917B"/>
    <w:rsid w:val="4B8EAADF"/>
    <w:rsid w:val="4D284A22"/>
    <w:rsid w:val="4F63E1B3"/>
    <w:rsid w:val="52252561"/>
    <w:rsid w:val="5257BE42"/>
    <w:rsid w:val="52CB8354"/>
    <w:rsid w:val="535D5225"/>
    <w:rsid w:val="5454D3ED"/>
    <w:rsid w:val="55AC77EE"/>
    <w:rsid w:val="572BA197"/>
    <w:rsid w:val="580AE939"/>
    <w:rsid w:val="585506A0"/>
    <w:rsid w:val="588B8229"/>
    <w:rsid w:val="59B8FF2B"/>
    <w:rsid w:val="59FC39FF"/>
    <w:rsid w:val="5AA69996"/>
    <w:rsid w:val="5BD62225"/>
    <w:rsid w:val="5CDBEF77"/>
    <w:rsid w:val="5D289322"/>
    <w:rsid w:val="5EAE7F5A"/>
    <w:rsid w:val="5EC38518"/>
    <w:rsid w:val="5F3D399B"/>
    <w:rsid w:val="5FEC82BC"/>
    <w:rsid w:val="60A044A3"/>
    <w:rsid w:val="60BFB75A"/>
    <w:rsid w:val="6161AF14"/>
    <w:rsid w:val="61C223B6"/>
    <w:rsid w:val="626F6869"/>
    <w:rsid w:val="62A3AB6A"/>
    <w:rsid w:val="63DA0326"/>
    <w:rsid w:val="63F5A04E"/>
    <w:rsid w:val="64B02535"/>
    <w:rsid w:val="65527F20"/>
    <w:rsid w:val="65D1568C"/>
    <w:rsid w:val="65D2AE3A"/>
    <w:rsid w:val="67EBD805"/>
    <w:rsid w:val="69C79540"/>
    <w:rsid w:val="6DC64B01"/>
    <w:rsid w:val="6E0F11F2"/>
    <w:rsid w:val="6EA88D26"/>
    <w:rsid w:val="705EF609"/>
    <w:rsid w:val="70B3F495"/>
    <w:rsid w:val="7197EFA3"/>
    <w:rsid w:val="71E572E3"/>
    <w:rsid w:val="7596D1C1"/>
    <w:rsid w:val="75CD78C1"/>
    <w:rsid w:val="762A7716"/>
    <w:rsid w:val="765A6ACD"/>
    <w:rsid w:val="76623EF6"/>
    <w:rsid w:val="767298CE"/>
    <w:rsid w:val="76767305"/>
    <w:rsid w:val="769E17CC"/>
    <w:rsid w:val="76E4243C"/>
    <w:rsid w:val="7753A89D"/>
    <w:rsid w:val="777161C8"/>
    <w:rsid w:val="77C8A525"/>
    <w:rsid w:val="77E9A531"/>
    <w:rsid w:val="77F78879"/>
    <w:rsid w:val="785717F8"/>
    <w:rsid w:val="7B07E39C"/>
    <w:rsid w:val="7B0FC0EC"/>
    <w:rsid w:val="7B84D00C"/>
    <w:rsid w:val="7BEB99FF"/>
    <w:rsid w:val="7C2A666E"/>
    <w:rsid w:val="7C311345"/>
    <w:rsid w:val="7D2B8137"/>
    <w:rsid w:val="7FE478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46ED"/>
  <w15:chartTrackingRefBased/>
  <w15:docId w15:val="{D9762C4D-4A1E-411B-81EA-2AD2EBD6B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5BF"/>
    <w:pPr>
      <w:spacing w:after="0" w:line="240" w:lineRule="auto"/>
      <w:jc w:val="both"/>
    </w:pPr>
    <w:rPr>
      <w:rFonts w:ascii="Aptos" w:eastAsia="Times New Roman" w:hAnsi="Aptos" w:cs="Calibri"/>
      <w:kern w:val="0"/>
      <w:szCs w:val="24"/>
      <w:lang w:eastAsia="el-GR"/>
      <w14:ligatures w14:val="none"/>
    </w:rPr>
  </w:style>
  <w:style w:type="paragraph" w:styleId="Heading1">
    <w:name w:val="heading 1"/>
    <w:basedOn w:val="Normal"/>
    <w:next w:val="Normal"/>
    <w:link w:val="Heading1Char"/>
    <w:uiPriority w:val="9"/>
    <w:qFormat/>
    <w:rsid w:val="00BD7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7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7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7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7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73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73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73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73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7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7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7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7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7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7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7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7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73FB"/>
    <w:rPr>
      <w:rFonts w:eastAsiaTheme="majorEastAsia" w:cstheme="majorBidi"/>
      <w:color w:val="272727" w:themeColor="text1" w:themeTint="D8"/>
    </w:rPr>
  </w:style>
  <w:style w:type="paragraph" w:styleId="Title">
    <w:name w:val="Title"/>
    <w:basedOn w:val="Normal"/>
    <w:next w:val="Normal"/>
    <w:link w:val="TitleChar"/>
    <w:uiPriority w:val="10"/>
    <w:qFormat/>
    <w:rsid w:val="00BD73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7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7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7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73FB"/>
    <w:pPr>
      <w:spacing w:before="160"/>
      <w:jc w:val="center"/>
    </w:pPr>
    <w:rPr>
      <w:i/>
      <w:iCs/>
      <w:color w:val="404040" w:themeColor="text1" w:themeTint="BF"/>
    </w:rPr>
  </w:style>
  <w:style w:type="character" w:customStyle="1" w:styleId="QuoteChar">
    <w:name w:val="Quote Char"/>
    <w:basedOn w:val="DefaultParagraphFont"/>
    <w:link w:val="Quote"/>
    <w:uiPriority w:val="29"/>
    <w:rsid w:val="00BD73FB"/>
    <w:rPr>
      <w:i/>
      <w:iCs/>
      <w:color w:val="404040" w:themeColor="text1" w:themeTint="BF"/>
    </w:rPr>
  </w:style>
  <w:style w:type="paragraph" w:styleId="ListParagraph">
    <w:name w:val="List Paragraph"/>
    <w:basedOn w:val="Normal"/>
    <w:uiPriority w:val="34"/>
    <w:qFormat/>
    <w:rsid w:val="00BD73FB"/>
    <w:pPr>
      <w:ind w:left="720"/>
      <w:contextualSpacing/>
    </w:pPr>
  </w:style>
  <w:style w:type="character" w:styleId="IntenseEmphasis">
    <w:name w:val="Intense Emphasis"/>
    <w:basedOn w:val="DefaultParagraphFont"/>
    <w:uiPriority w:val="21"/>
    <w:qFormat/>
    <w:rsid w:val="00BD73FB"/>
    <w:rPr>
      <w:i/>
      <w:iCs/>
      <w:color w:val="0F4761" w:themeColor="accent1" w:themeShade="BF"/>
    </w:rPr>
  </w:style>
  <w:style w:type="paragraph" w:styleId="IntenseQuote">
    <w:name w:val="Intense Quote"/>
    <w:basedOn w:val="Normal"/>
    <w:next w:val="Normal"/>
    <w:link w:val="IntenseQuoteChar"/>
    <w:uiPriority w:val="30"/>
    <w:qFormat/>
    <w:rsid w:val="00BD7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73FB"/>
    <w:rPr>
      <w:i/>
      <w:iCs/>
      <w:color w:val="0F4761" w:themeColor="accent1" w:themeShade="BF"/>
    </w:rPr>
  </w:style>
  <w:style w:type="character" w:styleId="IntenseReference">
    <w:name w:val="Intense Reference"/>
    <w:basedOn w:val="DefaultParagraphFont"/>
    <w:uiPriority w:val="32"/>
    <w:qFormat/>
    <w:rsid w:val="00BD73FB"/>
    <w:rPr>
      <w:b/>
      <w:bCs/>
      <w:smallCaps/>
      <w:color w:val="0F4761" w:themeColor="accent1" w:themeShade="BF"/>
      <w:spacing w:val="5"/>
    </w:rPr>
  </w:style>
  <w:style w:type="table" w:styleId="TableGrid">
    <w:name w:val="Table Grid"/>
    <w:basedOn w:val="TableNormal"/>
    <w:uiPriority w:val="39"/>
    <w:rsid w:val="00EC3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867"/>
    <w:pPr>
      <w:tabs>
        <w:tab w:val="center" w:pos="4680"/>
        <w:tab w:val="right" w:pos="9360"/>
      </w:tabs>
    </w:pPr>
  </w:style>
  <w:style w:type="character" w:customStyle="1" w:styleId="HeaderChar">
    <w:name w:val="Header Char"/>
    <w:basedOn w:val="DefaultParagraphFont"/>
    <w:link w:val="Header"/>
    <w:uiPriority w:val="99"/>
    <w:rsid w:val="00700867"/>
  </w:style>
  <w:style w:type="paragraph" w:styleId="Footer">
    <w:name w:val="footer"/>
    <w:basedOn w:val="Normal"/>
    <w:link w:val="FooterChar"/>
    <w:uiPriority w:val="99"/>
    <w:unhideWhenUsed/>
    <w:rsid w:val="00700867"/>
    <w:pPr>
      <w:tabs>
        <w:tab w:val="center" w:pos="4680"/>
        <w:tab w:val="right" w:pos="9360"/>
      </w:tabs>
    </w:pPr>
  </w:style>
  <w:style w:type="character" w:customStyle="1" w:styleId="FooterChar">
    <w:name w:val="Footer Char"/>
    <w:basedOn w:val="DefaultParagraphFont"/>
    <w:link w:val="Footer"/>
    <w:uiPriority w:val="99"/>
    <w:rsid w:val="00700867"/>
  </w:style>
  <w:style w:type="character" w:styleId="CommentReference">
    <w:name w:val="annotation reference"/>
    <w:basedOn w:val="DefaultParagraphFont"/>
    <w:uiPriority w:val="99"/>
    <w:semiHidden/>
    <w:unhideWhenUsed/>
    <w:rsid w:val="00892339"/>
    <w:rPr>
      <w:sz w:val="16"/>
      <w:szCs w:val="16"/>
    </w:rPr>
  </w:style>
  <w:style w:type="paragraph" w:styleId="CommentText">
    <w:name w:val="annotation text"/>
    <w:basedOn w:val="Normal"/>
    <w:link w:val="CommentTextChar"/>
    <w:uiPriority w:val="99"/>
    <w:unhideWhenUsed/>
    <w:rsid w:val="00892339"/>
    <w:rPr>
      <w:sz w:val="20"/>
      <w:szCs w:val="20"/>
    </w:rPr>
  </w:style>
  <w:style w:type="character" w:customStyle="1" w:styleId="CommentTextChar">
    <w:name w:val="Comment Text Char"/>
    <w:basedOn w:val="DefaultParagraphFont"/>
    <w:link w:val="CommentText"/>
    <w:uiPriority w:val="99"/>
    <w:rsid w:val="00892339"/>
    <w:rPr>
      <w:sz w:val="20"/>
      <w:szCs w:val="20"/>
    </w:rPr>
  </w:style>
  <w:style w:type="paragraph" w:styleId="CommentSubject">
    <w:name w:val="annotation subject"/>
    <w:basedOn w:val="CommentText"/>
    <w:next w:val="CommentText"/>
    <w:link w:val="CommentSubjectChar"/>
    <w:uiPriority w:val="99"/>
    <w:semiHidden/>
    <w:unhideWhenUsed/>
    <w:rsid w:val="00892339"/>
    <w:rPr>
      <w:b/>
      <w:bCs/>
    </w:rPr>
  </w:style>
  <w:style w:type="character" w:customStyle="1" w:styleId="CommentSubjectChar">
    <w:name w:val="Comment Subject Char"/>
    <w:basedOn w:val="CommentTextChar"/>
    <w:link w:val="CommentSubject"/>
    <w:uiPriority w:val="99"/>
    <w:semiHidden/>
    <w:rsid w:val="00892339"/>
    <w:rPr>
      <w:b/>
      <w:bCs/>
      <w:sz w:val="20"/>
      <w:szCs w:val="20"/>
    </w:rPr>
  </w:style>
  <w:style w:type="character" w:styleId="Hyperlink">
    <w:name w:val="Hyperlink"/>
    <w:basedOn w:val="DefaultParagraphFont"/>
    <w:rsid w:val="009115BF"/>
    <w:rPr>
      <w:color w:val="0000FF"/>
      <w:u w:val="single"/>
    </w:rPr>
  </w:style>
  <w:style w:type="paragraph" w:styleId="Caption">
    <w:name w:val="caption"/>
    <w:basedOn w:val="Normal"/>
    <w:next w:val="Normal"/>
    <w:uiPriority w:val="35"/>
    <w:unhideWhenUsed/>
    <w:qFormat/>
    <w:rsid w:val="009115BF"/>
    <w:pPr>
      <w:spacing w:after="120"/>
      <w:jc w:val="center"/>
    </w:pPr>
    <w:rPr>
      <w:b/>
      <w:i/>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cedu.upatras.gr/didinfo/APA_References_Styl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7a3a8e-7964-4418-ab96-7edc9afd578f">
      <Terms xmlns="http://schemas.microsoft.com/office/infopath/2007/PartnerControls"/>
    </lcf76f155ced4ddcb4097134ff3c332f>
    <TaxCatchAll xmlns="07e80eab-9d26-4ae7-bd74-003410c928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E8CB689BBF064F911E71EFFC1CB2A3" ma:contentTypeVersion="19" ma:contentTypeDescription="Create a new document." ma:contentTypeScope="" ma:versionID="55fe5ecefaf7a276afc0f62e63b7e8fd">
  <xsd:schema xmlns:xsd="http://www.w3.org/2001/XMLSchema" xmlns:xs="http://www.w3.org/2001/XMLSchema" xmlns:p="http://schemas.microsoft.com/office/2006/metadata/properties" xmlns:ns2="fb7a3a8e-7964-4418-ab96-7edc9afd578f" xmlns:ns3="07e80eab-9d26-4ae7-bd74-003410c928f3" targetNamespace="http://schemas.microsoft.com/office/2006/metadata/properties" ma:root="true" ma:fieldsID="21075f12b7ee8aaefff16635d5c73c24" ns2:_="" ns3:_="">
    <xsd:import namespace="fb7a3a8e-7964-4418-ab96-7edc9afd578f"/>
    <xsd:import namespace="07e80eab-9d26-4ae7-bd74-003410c928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a3a8e-7964-4418-ab96-7edc9afd5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9d368e-b366-40e4-94d8-41c725b24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80eab-9d26-4ae7-bd74-003410c928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056abf-4cd5-4adb-a686-958db5268c10}" ma:internalName="TaxCatchAll" ma:showField="CatchAllData" ma:web="07e80eab-9d26-4ae7-bd74-003410c92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79A36-DDF4-4FD7-B783-107F097CAA76}">
  <ds:schemaRefs>
    <ds:schemaRef ds:uri="http://schemas.microsoft.com/office/2006/metadata/properties"/>
    <ds:schemaRef ds:uri="http://schemas.microsoft.com/office/infopath/2007/PartnerControls"/>
    <ds:schemaRef ds:uri="ee83d68f-a76c-4f13-868b-1cab8c10ca30"/>
    <ds:schemaRef ds:uri="94b89f11-8e6a-45fd-b7f0-96d4e2b06619"/>
  </ds:schemaRefs>
</ds:datastoreItem>
</file>

<file path=customXml/itemProps2.xml><?xml version="1.0" encoding="utf-8"?>
<ds:datastoreItem xmlns:ds="http://schemas.openxmlformats.org/officeDocument/2006/customXml" ds:itemID="{06357EDC-F56F-4920-83B4-D9D1A5430AB7}"/>
</file>

<file path=customXml/itemProps3.xml><?xml version="1.0" encoding="utf-8"?>
<ds:datastoreItem xmlns:ds="http://schemas.openxmlformats.org/officeDocument/2006/customXml" ds:itemID="{0548AEAB-28B7-4A58-BB15-22C60E3946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1162</Words>
  <Characters>6625</Characters>
  <Application>Microsoft Office Word</Application>
  <DocSecurity>4</DocSecurity>
  <Lines>55</Lines>
  <Paragraphs>15</Paragraphs>
  <ScaleCrop>false</ScaleCrop>
  <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Sibylle Meffre</dc:creator>
  <cp:keywords/>
  <dc:description/>
  <cp:lastModifiedBy>Melina Zarouka</cp:lastModifiedBy>
  <cp:revision>2</cp:revision>
  <dcterms:created xsi:type="dcterms:W3CDTF">2026-02-20T11:03:00Z</dcterms:created>
  <dcterms:modified xsi:type="dcterms:W3CDTF">2026-02-20T11:03:00Z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0x01010099E8CB689BBF064F911E71EFFC1CB2A3</vt:lpwstr>
  </property>
  <property fmtid="{D5CDD505-2E9C-101B-9397-08002B2CF9AE}" pid="3" name="MediaServiceImageTags">
    <vt:lpwstr/>
  </property>
</Properties>
</file>